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E2C4" w14:textId="219D4127" w:rsidR="001C7A5E" w:rsidRPr="00A94CA1" w:rsidRDefault="007C2BC4" w:rsidP="0040331F">
      <w:r>
        <w:rPr>
          <w:rFonts w:asciiTheme="minorHAnsi" w:hAnsiTheme="minorHAnsi"/>
          <w:i/>
          <w:noProof/>
          <w:sz w:val="20"/>
        </w:rPr>
        <w:drawing>
          <wp:anchor distT="0" distB="0" distL="114300" distR="114300" simplePos="0" relativeHeight="251658240" behindDoc="0" locked="0" layoutInCell="1" allowOverlap="1" wp14:anchorId="28D93BD4" wp14:editId="78057A46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520636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7B397F" w14:textId="3ED60B84" w:rsidR="002F682F" w:rsidRPr="005432DA" w:rsidRDefault="002F682F" w:rsidP="002F682F">
      <w:pPr>
        <w:rPr>
          <w:rFonts w:asciiTheme="minorHAnsi" w:hAnsiTheme="minorHAnsi"/>
          <w:i/>
          <w:sz w:val="20"/>
        </w:rPr>
      </w:pPr>
    </w:p>
    <w:p w14:paraId="61596AC4" w14:textId="3455DEFE" w:rsidR="00A94CA1" w:rsidRDefault="00A94CA1" w:rsidP="005432DA">
      <w:pPr>
        <w:jc w:val="center"/>
        <w:rPr>
          <w:rFonts w:asciiTheme="minorHAnsi" w:hAnsiTheme="minorHAnsi"/>
          <w:i/>
          <w:sz w:val="20"/>
        </w:rPr>
      </w:pPr>
    </w:p>
    <w:p w14:paraId="1AC6D31D" w14:textId="07652672" w:rsidR="002F682F" w:rsidRPr="005432DA" w:rsidRDefault="002F682F" w:rsidP="005432DA">
      <w:pPr>
        <w:jc w:val="center"/>
        <w:rPr>
          <w:rFonts w:asciiTheme="minorHAnsi" w:hAnsiTheme="minorHAnsi"/>
          <w:i/>
          <w:sz w:val="20"/>
        </w:rPr>
      </w:pPr>
    </w:p>
    <w:p w14:paraId="49E09DAC" w14:textId="394BA766" w:rsidR="005432DA" w:rsidRDefault="002F682F" w:rsidP="00F804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490DA6DA" w14:textId="77777777" w:rsidR="00D412D1" w:rsidRPr="00A94CA1" w:rsidRDefault="00D412D1" w:rsidP="003D7BD9">
      <w:pPr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43"/>
        <w:gridCol w:w="6964"/>
      </w:tblGrid>
      <w:tr w:rsidR="00D412D1" w:rsidRPr="000117A6" w14:paraId="764D0B87" w14:textId="77777777" w:rsidTr="00D412D1">
        <w:trPr>
          <w:jc w:val="center"/>
        </w:trPr>
        <w:tc>
          <w:tcPr>
            <w:tcW w:w="2243" w:type="dxa"/>
          </w:tcPr>
          <w:p w14:paraId="2BC6CB18" w14:textId="77777777" w:rsidR="00A94CA1" w:rsidRPr="000117A6" w:rsidRDefault="00A94CA1" w:rsidP="007D783D">
            <w:pPr>
              <w:rPr>
                <w:rFonts w:asciiTheme="minorHAnsi" w:hAnsiTheme="minorHAnsi"/>
                <w:sz w:val="20"/>
                <w:szCs w:val="20"/>
              </w:rPr>
            </w:pPr>
            <w:r w:rsidRPr="000117A6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6964" w:type="dxa"/>
          </w:tcPr>
          <w:p w14:paraId="046A1FA7" w14:textId="2952BD92" w:rsidR="00A94CA1" w:rsidRPr="000117A6" w:rsidRDefault="006D0B7E" w:rsidP="007D78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Central Athletic Club ClubStart </w:t>
            </w:r>
            <w:r w:rsidR="007C2BC4">
              <w:rPr>
                <w:rFonts w:asciiTheme="minorHAnsi" w:hAnsiTheme="minorHAnsi"/>
                <w:sz w:val="20"/>
                <w:szCs w:val="20"/>
              </w:rPr>
              <w:t>Athletic Coach</w:t>
            </w:r>
            <w:r w:rsidR="00B17D68">
              <w:rPr>
                <w:rFonts w:asciiTheme="minorHAnsi" w:hAnsiTheme="minorHAnsi"/>
                <w:sz w:val="20"/>
                <w:szCs w:val="20"/>
              </w:rPr>
              <w:t>es</w:t>
            </w:r>
            <w:r w:rsidR="007C2BC4">
              <w:rPr>
                <w:rFonts w:asciiTheme="minorHAnsi" w:hAnsiTheme="minorHAnsi"/>
                <w:sz w:val="20"/>
                <w:szCs w:val="20"/>
              </w:rPr>
              <w:t xml:space="preserve"> / Coaching </w:t>
            </w:r>
            <w:r w:rsidR="004677C3">
              <w:rPr>
                <w:rFonts w:asciiTheme="minorHAnsi" w:hAnsiTheme="minorHAnsi"/>
                <w:sz w:val="20"/>
                <w:szCs w:val="20"/>
              </w:rPr>
              <w:t>A</w:t>
            </w:r>
            <w:r w:rsidR="007C2BC4">
              <w:rPr>
                <w:rFonts w:asciiTheme="minorHAnsi" w:hAnsiTheme="minorHAnsi"/>
                <w:sz w:val="20"/>
                <w:szCs w:val="20"/>
              </w:rPr>
              <w:t>ssistant</w:t>
            </w:r>
            <w:r w:rsidR="00B17D68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D412D1" w:rsidRPr="000117A6" w14:paraId="2633FBFF" w14:textId="77777777" w:rsidTr="00D412D1">
        <w:trPr>
          <w:jc w:val="center"/>
        </w:trPr>
        <w:tc>
          <w:tcPr>
            <w:tcW w:w="2243" w:type="dxa"/>
          </w:tcPr>
          <w:p w14:paraId="04C02D49" w14:textId="77777777" w:rsidR="00A94CA1" w:rsidRPr="005432DA" w:rsidRDefault="00A94CA1" w:rsidP="007D783D">
            <w:pPr>
              <w:rPr>
                <w:rFonts w:asciiTheme="minorHAnsi" w:hAnsiTheme="minorHAnsi" w:cs="Arial"/>
                <w:b/>
                <w:bCs/>
                <w:sz w:val="13"/>
                <w:szCs w:val="20"/>
                <w:lang w:eastAsia="en-GB"/>
              </w:rPr>
            </w:pPr>
          </w:p>
        </w:tc>
        <w:tc>
          <w:tcPr>
            <w:tcW w:w="6964" w:type="dxa"/>
          </w:tcPr>
          <w:p w14:paraId="5B960B15" w14:textId="77777777" w:rsidR="00A94CA1" w:rsidRPr="005432DA" w:rsidRDefault="00A94CA1" w:rsidP="007D783D">
            <w:pPr>
              <w:rPr>
                <w:rFonts w:asciiTheme="minorHAnsi" w:hAnsiTheme="minorHAnsi"/>
                <w:sz w:val="13"/>
                <w:szCs w:val="20"/>
              </w:rPr>
            </w:pPr>
          </w:p>
        </w:tc>
      </w:tr>
      <w:tr w:rsidR="00D412D1" w:rsidRPr="000117A6" w14:paraId="24109D41" w14:textId="77777777" w:rsidTr="00D412D1">
        <w:trPr>
          <w:jc w:val="center"/>
        </w:trPr>
        <w:tc>
          <w:tcPr>
            <w:tcW w:w="2243" w:type="dxa"/>
          </w:tcPr>
          <w:p w14:paraId="33573789" w14:textId="77777777" w:rsidR="00A94CA1" w:rsidRPr="000117A6" w:rsidRDefault="00A94CA1" w:rsidP="007D783D">
            <w:pPr>
              <w:rPr>
                <w:rFonts w:asciiTheme="minorHAnsi" w:hAnsiTheme="minorHAnsi"/>
                <w:sz w:val="20"/>
                <w:szCs w:val="20"/>
              </w:rPr>
            </w:pPr>
            <w:r w:rsidRPr="000117A6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964" w:type="dxa"/>
          </w:tcPr>
          <w:p w14:paraId="33FA4AB4" w14:textId="1567C1C8" w:rsidR="00A94CA1" w:rsidRPr="000117A6" w:rsidRDefault="007C2BC4" w:rsidP="00A94C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Central Athletic </w:t>
            </w:r>
            <w:r w:rsidR="009208DD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lub –</w:t>
            </w:r>
            <w:r w:rsidR="000C4164">
              <w:rPr>
                <w:rFonts w:asciiTheme="minorHAnsi" w:hAnsiTheme="minorHAnsi"/>
                <w:sz w:val="20"/>
                <w:szCs w:val="20"/>
              </w:rPr>
              <w:t xml:space="preserve"> Stirling Council Region</w:t>
            </w:r>
          </w:p>
        </w:tc>
      </w:tr>
      <w:tr w:rsidR="00D412D1" w:rsidRPr="000117A6" w14:paraId="1C539CDF" w14:textId="77777777" w:rsidTr="00D412D1">
        <w:trPr>
          <w:trHeight w:val="152"/>
          <w:jc w:val="center"/>
        </w:trPr>
        <w:tc>
          <w:tcPr>
            <w:tcW w:w="2243" w:type="dxa"/>
          </w:tcPr>
          <w:p w14:paraId="2C6D937E" w14:textId="77777777" w:rsidR="00A94CA1" w:rsidRPr="003D7BD9" w:rsidRDefault="00A94CA1" w:rsidP="007D783D">
            <w:pPr>
              <w:rPr>
                <w:rFonts w:asciiTheme="minorHAnsi" w:hAnsiTheme="minorHAnsi" w:cs="Arial"/>
                <w:b/>
                <w:bCs/>
                <w:sz w:val="11"/>
                <w:szCs w:val="20"/>
                <w:lang w:eastAsia="en-GB"/>
              </w:rPr>
            </w:pPr>
          </w:p>
        </w:tc>
        <w:tc>
          <w:tcPr>
            <w:tcW w:w="6964" w:type="dxa"/>
          </w:tcPr>
          <w:p w14:paraId="02C00A31" w14:textId="77777777" w:rsidR="00A94CA1" w:rsidRPr="003D7BD9" w:rsidRDefault="00A94CA1" w:rsidP="007D783D">
            <w:pPr>
              <w:rPr>
                <w:rFonts w:asciiTheme="minorHAnsi" w:hAnsiTheme="minorHAnsi"/>
                <w:sz w:val="11"/>
                <w:szCs w:val="20"/>
              </w:rPr>
            </w:pPr>
          </w:p>
        </w:tc>
      </w:tr>
      <w:tr w:rsidR="0041349B" w:rsidRPr="000117A6" w14:paraId="19DDF1E1" w14:textId="77777777" w:rsidTr="00D412D1">
        <w:trPr>
          <w:jc w:val="center"/>
        </w:trPr>
        <w:tc>
          <w:tcPr>
            <w:tcW w:w="2243" w:type="dxa"/>
          </w:tcPr>
          <w:p w14:paraId="4EB5CACA" w14:textId="77777777" w:rsidR="0041349B" w:rsidRPr="000117A6" w:rsidRDefault="0041349B" w:rsidP="0041349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117A6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>Reporting to:</w:t>
            </w:r>
          </w:p>
        </w:tc>
        <w:tc>
          <w:tcPr>
            <w:tcW w:w="6964" w:type="dxa"/>
          </w:tcPr>
          <w:p w14:paraId="2F318592" w14:textId="4881E049" w:rsidR="0041349B" w:rsidRPr="0041349B" w:rsidRDefault="0041349B" w:rsidP="004134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49B" w:rsidRPr="000117A6" w14:paraId="2ECD88C9" w14:textId="77777777" w:rsidTr="00D412D1">
        <w:trPr>
          <w:jc w:val="center"/>
        </w:trPr>
        <w:tc>
          <w:tcPr>
            <w:tcW w:w="2243" w:type="dxa"/>
          </w:tcPr>
          <w:p w14:paraId="72951549" w14:textId="77777777" w:rsidR="0041349B" w:rsidRPr="005432DA" w:rsidRDefault="0041349B" w:rsidP="0041349B">
            <w:pPr>
              <w:rPr>
                <w:rFonts w:asciiTheme="minorHAnsi" w:hAnsiTheme="minorHAnsi" w:cs="Arial"/>
                <w:b/>
                <w:bCs/>
                <w:sz w:val="13"/>
                <w:szCs w:val="20"/>
                <w:lang w:eastAsia="en-GB"/>
              </w:rPr>
            </w:pPr>
          </w:p>
        </w:tc>
        <w:tc>
          <w:tcPr>
            <w:tcW w:w="6964" w:type="dxa"/>
          </w:tcPr>
          <w:p w14:paraId="5C5E7579" w14:textId="77777777" w:rsidR="0041349B" w:rsidRPr="005432DA" w:rsidRDefault="0041349B" w:rsidP="0041349B">
            <w:pPr>
              <w:rPr>
                <w:rFonts w:asciiTheme="minorHAnsi" w:hAnsiTheme="minorHAnsi"/>
                <w:sz w:val="13"/>
                <w:szCs w:val="20"/>
              </w:rPr>
            </w:pPr>
          </w:p>
        </w:tc>
      </w:tr>
      <w:tr w:rsidR="0041349B" w:rsidRPr="000117A6" w14:paraId="45862C07" w14:textId="77777777" w:rsidTr="00D412D1">
        <w:trPr>
          <w:jc w:val="center"/>
        </w:trPr>
        <w:tc>
          <w:tcPr>
            <w:tcW w:w="2243" w:type="dxa"/>
          </w:tcPr>
          <w:p w14:paraId="1E055B17" w14:textId="77777777" w:rsidR="0041349B" w:rsidRPr="000117A6" w:rsidRDefault="0041349B" w:rsidP="0041349B">
            <w:pPr>
              <w:rPr>
                <w:rFonts w:asciiTheme="minorHAnsi" w:hAnsiTheme="minorHAnsi"/>
                <w:sz w:val="20"/>
                <w:szCs w:val="20"/>
              </w:rPr>
            </w:pPr>
            <w:r w:rsidRPr="000117A6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>Responsible to:</w:t>
            </w:r>
          </w:p>
        </w:tc>
        <w:tc>
          <w:tcPr>
            <w:tcW w:w="6964" w:type="dxa"/>
          </w:tcPr>
          <w:p w14:paraId="4E84538D" w14:textId="39862710" w:rsidR="0041349B" w:rsidRPr="000117A6" w:rsidRDefault="007C2BC4" w:rsidP="004134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Athletic Club – Executive Committee</w:t>
            </w:r>
          </w:p>
        </w:tc>
      </w:tr>
      <w:tr w:rsidR="0041349B" w:rsidRPr="000117A6" w14:paraId="063E10E2" w14:textId="77777777" w:rsidTr="00D412D1">
        <w:trPr>
          <w:jc w:val="center"/>
        </w:trPr>
        <w:tc>
          <w:tcPr>
            <w:tcW w:w="2243" w:type="dxa"/>
          </w:tcPr>
          <w:p w14:paraId="4753E049" w14:textId="77777777" w:rsidR="0041349B" w:rsidRPr="005432DA" w:rsidRDefault="0041349B" w:rsidP="0041349B">
            <w:pPr>
              <w:rPr>
                <w:rFonts w:asciiTheme="minorHAnsi" w:hAnsiTheme="minorHAnsi" w:cs="Arial"/>
                <w:b/>
                <w:bCs/>
                <w:sz w:val="13"/>
                <w:szCs w:val="20"/>
                <w:lang w:eastAsia="en-GB"/>
              </w:rPr>
            </w:pPr>
          </w:p>
        </w:tc>
        <w:tc>
          <w:tcPr>
            <w:tcW w:w="6964" w:type="dxa"/>
          </w:tcPr>
          <w:p w14:paraId="77D01EE4" w14:textId="77777777" w:rsidR="0041349B" w:rsidRPr="005432DA" w:rsidRDefault="0041349B" w:rsidP="0041349B">
            <w:pPr>
              <w:rPr>
                <w:rFonts w:asciiTheme="minorHAnsi" w:hAnsiTheme="minorHAnsi"/>
                <w:sz w:val="13"/>
                <w:szCs w:val="20"/>
              </w:rPr>
            </w:pPr>
          </w:p>
        </w:tc>
      </w:tr>
      <w:tr w:rsidR="0041349B" w:rsidRPr="000117A6" w14:paraId="4A97EAF7" w14:textId="77777777" w:rsidTr="00D412D1">
        <w:trPr>
          <w:jc w:val="center"/>
        </w:trPr>
        <w:tc>
          <w:tcPr>
            <w:tcW w:w="2243" w:type="dxa"/>
          </w:tcPr>
          <w:p w14:paraId="161A71EA" w14:textId="77777777" w:rsidR="0041349B" w:rsidRPr="000117A6" w:rsidRDefault="0041349B" w:rsidP="0041349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0117A6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>Post Agreement:</w:t>
            </w:r>
          </w:p>
        </w:tc>
        <w:tc>
          <w:tcPr>
            <w:tcW w:w="6964" w:type="dxa"/>
          </w:tcPr>
          <w:p w14:paraId="5ADBB2D3" w14:textId="07C2E393" w:rsidR="000D0B09" w:rsidRDefault="007C2BC4" w:rsidP="004134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Competitive </w:t>
            </w:r>
            <w:r w:rsidR="006D0B7E">
              <w:rPr>
                <w:rFonts w:asciiTheme="minorHAnsi" w:hAnsiTheme="minorHAnsi"/>
                <w:sz w:val="20"/>
                <w:szCs w:val="20"/>
              </w:rPr>
              <w:t xml:space="preserve">Hourly </w:t>
            </w:r>
            <w:r>
              <w:rPr>
                <w:rFonts w:asciiTheme="minorHAnsi" w:hAnsiTheme="minorHAnsi"/>
                <w:sz w:val="20"/>
                <w:szCs w:val="20"/>
              </w:rPr>
              <w:t>Rates of Pay</w:t>
            </w:r>
          </w:p>
          <w:p w14:paraId="5DBDA208" w14:textId="5AA13C5E" w:rsidR="000F6FE7" w:rsidRDefault="000D0B09" w:rsidP="004134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Up to </w:t>
            </w:r>
            <w:r w:rsidR="007C2BC4">
              <w:rPr>
                <w:rFonts w:asciiTheme="minorHAnsi" w:hAnsiTheme="minorHAnsi"/>
                <w:sz w:val="20"/>
                <w:szCs w:val="20"/>
              </w:rPr>
              <w:t>10</w:t>
            </w:r>
            <w:r w:rsidR="000F6F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49B">
              <w:rPr>
                <w:rFonts w:asciiTheme="minorHAnsi" w:hAnsiTheme="minorHAnsi"/>
                <w:sz w:val="20"/>
                <w:szCs w:val="20"/>
              </w:rPr>
              <w:t>hours per week</w:t>
            </w:r>
          </w:p>
          <w:p w14:paraId="5F6A2A82" w14:textId="2F58E3DB" w:rsidR="0041349B" w:rsidRDefault="0041349B" w:rsidP="0041349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Flexible Working Required </w:t>
            </w:r>
            <w:r w:rsidR="006D0B7E">
              <w:rPr>
                <w:rFonts w:asciiTheme="minorHAnsi" w:hAnsiTheme="minorHAnsi"/>
                <w:sz w:val="20"/>
                <w:szCs w:val="20"/>
              </w:rPr>
              <w:t>(typically from 4-7pm weekdays and mornings at the weekend)</w:t>
            </w:r>
          </w:p>
          <w:p w14:paraId="0CE50FB3" w14:textId="777506C5" w:rsidR="000D0B09" w:rsidRPr="000117A6" w:rsidRDefault="00A423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Self Emplo</w:t>
            </w:r>
            <w:r w:rsidR="00FF3A4B">
              <w:rPr>
                <w:rFonts w:asciiTheme="minorHAnsi" w:hAnsiTheme="minorHAnsi"/>
                <w:sz w:val="20"/>
                <w:szCs w:val="20"/>
              </w:rPr>
              <w:t>yed basis</w:t>
            </w:r>
          </w:p>
        </w:tc>
      </w:tr>
    </w:tbl>
    <w:p w14:paraId="411DF4A0" w14:textId="77777777" w:rsidR="00A94CA1" w:rsidRPr="000117A6" w:rsidRDefault="00A94CA1" w:rsidP="00A94CA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07"/>
      </w:tblGrid>
      <w:tr w:rsidR="00A94CA1" w:rsidRPr="000117A6" w14:paraId="0077F996" w14:textId="77777777" w:rsidTr="00D412D1">
        <w:trPr>
          <w:trHeight w:val="736"/>
          <w:jc w:val="center"/>
        </w:trPr>
        <w:tc>
          <w:tcPr>
            <w:tcW w:w="9207" w:type="dxa"/>
          </w:tcPr>
          <w:p w14:paraId="00BB3DBE" w14:textId="31432067" w:rsidR="009F7433" w:rsidRPr="009F7433" w:rsidRDefault="009F7433" w:rsidP="009F7433">
            <w:pPr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F7433">
              <w:rPr>
                <w:rFonts w:ascii="Calibri" w:hAnsi="Calibri" w:cs="Arial"/>
                <w:sz w:val="20"/>
                <w:szCs w:val="20"/>
                <w:lang w:val="en-US"/>
              </w:rPr>
              <w:t>Central Athletic Club offers an environment where every member can thrive and has the opportunity to achieve their long-term potential and ambitions to become the very best they can be in whatever aspect of athletics they pursue.”</w:t>
            </w:r>
          </w:p>
          <w:p w14:paraId="2063464C" w14:textId="77777777" w:rsidR="009F7433" w:rsidRPr="009F7433" w:rsidRDefault="009F7433" w:rsidP="009F7433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14:paraId="66D90918" w14:textId="104E42B9" w:rsidR="009B04B3" w:rsidRDefault="002158FC" w:rsidP="00E6487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As part of our exciting development plans, </w:t>
            </w:r>
            <w:r w:rsidR="00715C5B">
              <w:rPr>
                <w:rFonts w:ascii="Calibri" w:hAnsi="Calibri" w:cs="Arial"/>
                <w:sz w:val="20"/>
                <w:szCs w:val="20"/>
                <w:lang w:val="en-US"/>
              </w:rPr>
              <w:t xml:space="preserve">Central AC are seeking </w:t>
            </w:r>
            <w:r w:rsidR="006012D7">
              <w:rPr>
                <w:rFonts w:ascii="Calibri" w:hAnsi="Calibri" w:cs="Arial"/>
                <w:sz w:val="20"/>
                <w:szCs w:val="20"/>
                <w:lang w:val="en-US"/>
              </w:rPr>
              <w:t>to</w:t>
            </w:r>
            <w:r w:rsidR="004C7D54">
              <w:rPr>
                <w:rFonts w:ascii="Calibri" w:hAnsi="Calibri" w:cs="Arial"/>
                <w:sz w:val="20"/>
                <w:szCs w:val="20"/>
                <w:lang w:val="en-US"/>
              </w:rPr>
              <w:t xml:space="preserve"> increase</w:t>
            </w:r>
            <w:r w:rsidR="004A10A7">
              <w:rPr>
                <w:rFonts w:ascii="Calibri" w:hAnsi="Calibri" w:cs="Arial"/>
                <w:sz w:val="20"/>
                <w:szCs w:val="20"/>
                <w:lang w:val="en-US"/>
              </w:rPr>
              <w:t xml:space="preserve"> ou</w:t>
            </w:r>
            <w:r w:rsidR="004C7D54">
              <w:rPr>
                <w:rFonts w:ascii="Calibri" w:hAnsi="Calibri" w:cs="Arial"/>
                <w:sz w:val="20"/>
                <w:szCs w:val="20"/>
                <w:lang w:val="en-US"/>
              </w:rPr>
              <w:t>r</w:t>
            </w:r>
            <w:r w:rsidR="004A10A7">
              <w:rPr>
                <w:rFonts w:ascii="Calibri" w:hAnsi="Calibri" w:cs="Arial"/>
                <w:sz w:val="20"/>
                <w:szCs w:val="20"/>
                <w:lang w:val="en-US"/>
              </w:rPr>
              <w:t xml:space="preserve"> team of </w:t>
            </w:r>
            <w:r w:rsidR="00715C5B">
              <w:rPr>
                <w:rFonts w:ascii="Calibri" w:hAnsi="Calibri" w:cs="Arial"/>
                <w:sz w:val="20"/>
                <w:szCs w:val="20"/>
                <w:lang w:val="en-US"/>
              </w:rPr>
              <w:t xml:space="preserve">Athletics Coaches and </w:t>
            </w:r>
            <w:r w:rsidR="007C339B">
              <w:rPr>
                <w:rFonts w:ascii="Calibri" w:hAnsi="Calibri" w:cs="Arial"/>
                <w:sz w:val="20"/>
                <w:szCs w:val="20"/>
                <w:lang w:val="en-US"/>
              </w:rPr>
              <w:t xml:space="preserve">Coaching </w:t>
            </w:r>
            <w:r w:rsidR="00715C5B">
              <w:rPr>
                <w:rFonts w:ascii="Calibri" w:hAnsi="Calibri" w:cs="Arial"/>
                <w:sz w:val="20"/>
                <w:szCs w:val="20"/>
                <w:lang w:val="en-US"/>
              </w:rPr>
              <w:t>Assistant</w:t>
            </w:r>
            <w:r w:rsidR="007C339B">
              <w:rPr>
                <w:rFonts w:ascii="Calibri" w:hAnsi="Calibri" w:cs="Arial"/>
                <w:sz w:val="20"/>
                <w:szCs w:val="20"/>
                <w:lang w:val="en-US"/>
              </w:rPr>
              <w:t>s</w:t>
            </w:r>
            <w:r w:rsidR="00715C5B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19120E" w:rsidRPr="0019120E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CD62FE">
              <w:rPr>
                <w:rFonts w:ascii="Calibri" w:eastAsia="Calibri" w:hAnsi="Calibri" w:cs="Calibri"/>
                <w:sz w:val="20"/>
                <w:szCs w:val="20"/>
              </w:rPr>
              <w:t xml:space="preserve"> help</w:t>
            </w:r>
            <w:r w:rsidR="0019120E" w:rsidRPr="001912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C0507">
              <w:rPr>
                <w:rFonts w:ascii="Calibri" w:eastAsia="Calibri" w:hAnsi="Calibri" w:cs="Calibri"/>
                <w:sz w:val="20"/>
                <w:szCs w:val="20"/>
              </w:rPr>
              <w:t xml:space="preserve">drive the expansion of our </w:t>
            </w:r>
            <w:r w:rsidR="00A42318">
              <w:rPr>
                <w:rFonts w:ascii="Calibri" w:hAnsi="Calibri" w:cs="Arial"/>
                <w:sz w:val="20"/>
                <w:szCs w:val="20"/>
                <w:lang w:val="en-US"/>
              </w:rPr>
              <w:t xml:space="preserve">ClubStart </w:t>
            </w:r>
            <w:r w:rsidR="003B1297">
              <w:rPr>
                <w:rFonts w:ascii="Calibri" w:hAnsi="Calibri" w:cs="Arial"/>
                <w:sz w:val="20"/>
                <w:szCs w:val="20"/>
                <w:lang w:val="en-US"/>
              </w:rPr>
              <w:t>P</w:t>
            </w:r>
            <w:r w:rsidR="00A42318">
              <w:rPr>
                <w:rFonts w:ascii="Calibri" w:hAnsi="Calibri" w:cs="Arial"/>
                <w:sz w:val="20"/>
                <w:szCs w:val="20"/>
                <w:lang w:val="en-US"/>
              </w:rPr>
              <w:t xml:space="preserve">rogramme. </w:t>
            </w:r>
            <w:r w:rsidR="007C2BC4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164DE104" w14:textId="77777777" w:rsidR="009B04B3" w:rsidRDefault="009B04B3" w:rsidP="00E6487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25A7CAE" w14:textId="2F3EC665" w:rsidR="00E64876" w:rsidRDefault="00B60A68" w:rsidP="00E64876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ClubStart</w:t>
            </w:r>
            <w:r w:rsidRPr="00B60A68">
              <w:rPr>
                <w:rFonts w:ascii="Calibri" w:hAnsi="Calibri" w:cs="Arial"/>
                <w:sz w:val="20"/>
                <w:szCs w:val="20"/>
              </w:rPr>
              <w:t xml:space="preserve"> focuses on </w:t>
            </w:r>
            <w:r w:rsidR="0033669A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00B60A68">
              <w:rPr>
                <w:rFonts w:ascii="Calibri" w:hAnsi="Calibri" w:cs="Arial"/>
                <w:sz w:val="20"/>
                <w:szCs w:val="20"/>
              </w:rPr>
              <w:t>fundamental</w:t>
            </w:r>
            <w:r w:rsidR="00E64876">
              <w:rPr>
                <w:rFonts w:ascii="Calibri" w:hAnsi="Calibri" w:cs="Arial"/>
                <w:sz w:val="20"/>
                <w:szCs w:val="20"/>
              </w:rPr>
              <w:t xml:space="preserve">s of </w:t>
            </w:r>
            <w:r w:rsidR="00AA1A42">
              <w:rPr>
                <w:rFonts w:ascii="Calibri" w:hAnsi="Calibri" w:cs="Arial"/>
                <w:sz w:val="20"/>
                <w:szCs w:val="20"/>
              </w:rPr>
              <w:t>mul</w:t>
            </w:r>
            <w:r w:rsidR="00DE3F08">
              <w:rPr>
                <w:rFonts w:ascii="Calibri" w:hAnsi="Calibri" w:cs="Arial"/>
                <w:sz w:val="20"/>
                <w:szCs w:val="20"/>
              </w:rPr>
              <w:t xml:space="preserve">ti event </w:t>
            </w:r>
            <w:r w:rsidR="00E64876" w:rsidRPr="00E64876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athletic disciplines for the development of core skills, movement and basic fitness</w:t>
            </w:r>
            <w:r w:rsidR="00E64876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of children between the ages of 5 to 12.</w:t>
            </w:r>
          </w:p>
          <w:p w14:paraId="7C27C4CE" w14:textId="2D3428F7" w:rsidR="009A742C" w:rsidRDefault="009A742C" w:rsidP="00E64876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</w:p>
          <w:p w14:paraId="2FE577CF" w14:textId="1C9E33AE" w:rsidR="00C644EA" w:rsidRDefault="00C644EA" w:rsidP="00C644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C644EA">
              <w:rPr>
                <w:rFonts w:ascii="Calibri" w:hAnsi="Calibri" w:cs="Arial"/>
                <w:bCs/>
                <w:sz w:val="20"/>
                <w:szCs w:val="20"/>
              </w:rPr>
              <w:t xml:space="preserve">Applicants should hold a recognised athletic coaching qualification of </w:t>
            </w:r>
            <w:r w:rsidR="0044553E">
              <w:rPr>
                <w:rFonts w:ascii="Calibri" w:hAnsi="Calibri" w:cs="Arial"/>
                <w:bCs/>
                <w:sz w:val="20"/>
                <w:szCs w:val="20"/>
              </w:rPr>
              <w:t>Athletics Coach</w:t>
            </w:r>
            <w:r w:rsidR="004677C3">
              <w:rPr>
                <w:rFonts w:ascii="Calibri" w:hAnsi="Calibri" w:cs="Arial"/>
                <w:bCs/>
                <w:sz w:val="20"/>
                <w:szCs w:val="20"/>
              </w:rPr>
              <w:t xml:space="preserve"> (leve</w:t>
            </w:r>
            <w:r w:rsidR="008A50DE">
              <w:rPr>
                <w:rFonts w:ascii="Calibri" w:hAnsi="Calibri" w:cs="Arial"/>
                <w:bCs/>
                <w:sz w:val="20"/>
                <w:szCs w:val="20"/>
              </w:rPr>
              <w:t>l 2</w:t>
            </w:r>
            <w:r w:rsidR="004677C3">
              <w:rPr>
                <w:rFonts w:ascii="Calibri" w:hAnsi="Calibri" w:cs="Arial"/>
                <w:bCs/>
                <w:sz w:val="20"/>
                <w:szCs w:val="20"/>
              </w:rPr>
              <w:t>)</w:t>
            </w:r>
            <w:r w:rsidR="00246ED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4677C3">
              <w:rPr>
                <w:rFonts w:ascii="Calibri" w:hAnsi="Calibri" w:cs="Arial"/>
                <w:bCs/>
                <w:sz w:val="20"/>
                <w:szCs w:val="20"/>
              </w:rPr>
              <w:t>or Coaching Assistant</w:t>
            </w:r>
            <w:r w:rsidR="008A50DE">
              <w:rPr>
                <w:rFonts w:ascii="Calibri" w:hAnsi="Calibri" w:cs="Arial"/>
                <w:bCs/>
                <w:sz w:val="20"/>
                <w:szCs w:val="20"/>
              </w:rPr>
              <w:t xml:space="preserve"> (level 1)</w:t>
            </w:r>
            <w:r w:rsidR="004677C3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14:paraId="379E0556" w14:textId="443F8AEF" w:rsidR="009B04B3" w:rsidRDefault="009B04B3" w:rsidP="00C644EA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0A2F014C" w14:textId="77777777" w:rsidR="009D7AE2" w:rsidRDefault="009B04B3" w:rsidP="009B04B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B04B3">
              <w:rPr>
                <w:rFonts w:ascii="Calibri" w:hAnsi="Calibri" w:cs="Arial"/>
                <w:bCs/>
                <w:sz w:val="20"/>
                <w:szCs w:val="20"/>
              </w:rPr>
              <w:t xml:space="preserve">The post involves flexible working and will require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some </w:t>
            </w:r>
            <w:r w:rsidRPr="009B04B3">
              <w:rPr>
                <w:rFonts w:ascii="Calibri" w:hAnsi="Calibri" w:cs="Arial"/>
                <w:bCs/>
                <w:sz w:val="20"/>
                <w:szCs w:val="20"/>
              </w:rPr>
              <w:t xml:space="preserve">afternoon, evening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and</w:t>
            </w:r>
            <w:r w:rsidRPr="009B04B3">
              <w:rPr>
                <w:rFonts w:ascii="Calibri" w:hAnsi="Calibri" w:cs="Arial"/>
                <w:bCs/>
                <w:sz w:val="20"/>
                <w:szCs w:val="20"/>
              </w:rPr>
              <w:t xml:space="preserve"> weekend work. </w:t>
            </w:r>
          </w:p>
          <w:p w14:paraId="7943B1A0" w14:textId="77777777" w:rsidR="009D7AE2" w:rsidRDefault="009D7AE2" w:rsidP="009B04B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ABE3CF5" w14:textId="48517D60" w:rsidR="009B04B3" w:rsidRPr="009B04B3" w:rsidRDefault="009B04B3" w:rsidP="009B04B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B04B3">
              <w:rPr>
                <w:rFonts w:ascii="Calibri" w:hAnsi="Calibri" w:cs="Arial"/>
                <w:bCs/>
                <w:sz w:val="20"/>
                <w:szCs w:val="20"/>
              </w:rPr>
              <w:t xml:space="preserve">The post will be in agreement with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Central AC</w:t>
            </w:r>
            <w:r w:rsidRPr="009B04B3">
              <w:rPr>
                <w:rFonts w:ascii="Calibri" w:hAnsi="Calibri" w:cs="Arial"/>
                <w:bCs/>
                <w:sz w:val="20"/>
                <w:szCs w:val="20"/>
              </w:rPr>
              <w:t xml:space="preserve"> and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will </w:t>
            </w:r>
            <w:r w:rsidRPr="009B04B3">
              <w:rPr>
                <w:rFonts w:ascii="Calibri" w:hAnsi="Calibri" w:cs="Arial"/>
                <w:bCs/>
                <w:sz w:val="20"/>
                <w:szCs w:val="20"/>
              </w:rPr>
              <w:t xml:space="preserve">be on a self-employed basis. </w:t>
            </w:r>
          </w:p>
          <w:p w14:paraId="2E86B26E" w14:textId="04224111" w:rsidR="002F682F" w:rsidRPr="002512AF" w:rsidRDefault="002F68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94CA1" w:rsidRPr="00A94CA1" w14:paraId="26AA800F" w14:textId="77777777" w:rsidTr="009F7433">
        <w:trPr>
          <w:trHeight w:val="3211"/>
          <w:jc w:val="center"/>
        </w:trPr>
        <w:tc>
          <w:tcPr>
            <w:tcW w:w="9207" w:type="dxa"/>
          </w:tcPr>
          <w:p w14:paraId="15AE97E2" w14:textId="41B50845" w:rsidR="007E68DC" w:rsidRPr="005432DA" w:rsidRDefault="00F804FB" w:rsidP="005432DA">
            <w:pPr>
              <w:spacing w:after="200"/>
              <w:rPr>
                <w:rFonts w:asciiTheme="minorHAnsi" w:hAnsiTheme="minorHAnsi"/>
                <w:b/>
                <w:bCs/>
                <w:lang w:eastAsia="en-GB"/>
              </w:rPr>
            </w:pPr>
            <w:r>
              <w:rPr>
                <w:rFonts w:asciiTheme="minorHAnsi" w:hAnsiTheme="minorHAnsi"/>
                <w:b/>
                <w:bCs/>
                <w:lang w:eastAsia="en-GB"/>
              </w:rPr>
              <w:t xml:space="preserve">Job Description </w:t>
            </w:r>
          </w:p>
          <w:p w14:paraId="0C21BCF3" w14:textId="4FBB00AC" w:rsidR="008E6E34" w:rsidRPr="009F7433" w:rsidRDefault="007034CF" w:rsidP="003416AD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F7433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>Lead</w:t>
            </w:r>
            <w:r w:rsidR="003416AD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 xml:space="preserve"> or assist</w:t>
            </w:r>
            <w:r w:rsidR="00CD5A31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 xml:space="preserve"> in</w:t>
            </w:r>
            <w:r w:rsidRPr="009F7433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 xml:space="preserve"> the coaching activity at the </w:t>
            </w:r>
            <w:r w:rsidR="003416AD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>C</w:t>
            </w:r>
            <w:r w:rsidRPr="009F7433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 xml:space="preserve">lub’s </w:t>
            </w:r>
            <w:r w:rsidRPr="003416AD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>ClubStart</w:t>
            </w:r>
            <w:r w:rsidRPr="009F7433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 xml:space="preserve"> programme for ages 5-1</w:t>
            </w:r>
            <w:r w:rsidR="003416AD" w:rsidRPr="003416AD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>2</w:t>
            </w:r>
            <w:r w:rsidRPr="009F7433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>, focusing on the delivery of planned, structured, athlete centred coaching session</w:t>
            </w:r>
            <w:r w:rsidR="00A10EB8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>s</w:t>
            </w:r>
            <w:r w:rsidRPr="009F7433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 xml:space="preserve"> meeting national guidelines of best practice for age and stage development.</w:t>
            </w:r>
            <w:r w:rsidR="008E6E34" w:rsidRPr="009F7433">
              <w:rPr>
                <w:rFonts w:ascii="Calibri" w:hAnsi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  <w:p w14:paraId="43138C36" w14:textId="77777777" w:rsidR="00A10EB8" w:rsidRPr="009F7433" w:rsidRDefault="00A10EB8" w:rsidP="009F7433">
            <w:pPr>
              <w:ind w:left="360"/>
              <w:contextualSpacing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  <w:p w14:paraId="2748F2C5" w14:textId="00FF197E" w:rsidR="00A10EB8" w:rsidRPr="009F7433" w:rsidRDefault="00A10EB8" w:rsidP="009F7433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A10EB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Support the transition of athletes from the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ClubStart</w:t>
            </w:r>
            <w:r w:rsidRPr="00A10EB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programme into the main club sessions.</w:t>
            </w:r>
          </w:p>
          <w:p w14:paraId="307D888B" w14:textId="77777777" w:rsidR="008E6E34" w:rsidRPr="008E6E34" w:rsidRDefault="008E6E34">
            <w:pPr>
              <w:contextualSpacing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  <w:p w14:paraId="58D3E2A0" w14:textId="5415B275" w:rsidR="008E6E34" w:rsidRPr="009F7433" w:rsidRDefault="00CD5A31" w:rsidP="009F7433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val="en-US" w:eastAsia="en-GB"/>
              </w:rPr>
              <w:t>Lead or assist</w:t>
            </w:r>
            <w:r w:rsidR="00276ED1">
              <w:rPr>
                <w:rFonts w:ascii="Calibri" w:hAnsi="Calibri"/>
                <w:sz w:val="20"/>
                <w:szCs w:val="20"/>
                <w:lang w:val="en-US" w:eastAsia="en-GB"/>
              </w:rPr>
              <w:t xml:space="preserve"> </w:t>
            </w:r>
            <w:r w:rsidR="008E6E34" w:rsidRPr="009F7433">
              <w:rPr>
                <w:rFonts w:ascii="Calibri" w:hAnsi="Calibri"/>
                <w:sz w:val="20"/>
                <w:szCs w:val="20"/>
                <w:lang w:val="en-US" w:eastAsia="en-GB"/>
              </w:rPr>
              <w:t>at community holiday programme in Easter, Summer and October.</w:t>
            </w:r>
          </w:p>
          <w:p w14:paraId="53A9EDD0" w14:textId="77777777" w:rsidR="008E6E34" w:rsidRDefault="008E6E34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36383DE0" w14:textId="0082172E" w:rsidR="0002484D" w:rsidRPr="009F7433" w:rsidRDefault="007E68DC" w:rsidP="009F7433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F7433">
              <w:rPr>
                <w:rFonts w:asciiTheme="minorHAnsi" w:hAnsiTheme="minorHAnsi"/>
                <w:sz w:val="20"/>
                <w:szCs w:val="20"/>
              </w:rPr>
              <w:t>Any ot</w:t>
            </w:r>
            <w:r w:rsidR="00C567A9" w:rsidRPr="009F7433">
              <w:rPr>
                <w:rFonts w:asciiTheme="minorHAnsi" w:hAnsiTheme="minorHAnsi"/>
                <w:sz w:val="20"/>
                <w:szCs w:val="20"/>
              </w:rPr>
              <w:t xml:space="preserve">her tasks as deemed </w:t>
            </w:r>
            <w:r w:rsidR="00B54728" w:rsidRPr="009F7433">
              <w:rPr>
                <w:rFonts w:asciiTheme="minorHAnsi" w:hAnsiTheme="minorHAnsi"/>
                <w:sz w:val="20"/>
                <w:szCs w:val="20"/>
              </w:rPr>
              <w:t>approp</w:t>
            </w:r>
            <w:r w:rsidR="00C567A9" w:rsidRPr="009F7433">
              <w:rPr>
                <w:rFonts w:asciiTheme="minorHAnsi" w:hAnsiTheme="minorHAnsi"/>
                <w:sz w:val="20"/>
                <w:szCs w:val="20"/>
              </w:rPr>
              <w:t>riate</w:t>
            </w:r>
            <w:r w:rsidR="00276E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75FF9670" w14:textId="77777777" w:rsidR="00A94CA1" w:rsidRPr="00A94CA1" w:rsidRDefault="00A94CA1" w:rsidP="00477BCD">
      <w:pPr>
        <w:jc w:val="center"/>
        <w:rPr>
          <w:rFonts w:asciiTheme="minorHAnsi" w:hAnsiTheme="minorHAnsi"/>
          <w:b/>
        </w:rPr>
      </w:pPr>
    </w:p>
    <w:p w14:paraId="693B4278" w14:textId="56E725E5" w:rsidR="005432DA" w:rsidRDefault="005432DA" w:rsidP="00543CEE">
      <w:pPr>
        <w:rPr>
          <w:rFonts w:asciiTheme="minorHAnsi" w:hAnsiTheme="minorHAnsi"/>
          <w:b/>
          <w:noProof/>
          <w:lang w:eastAsia="en-GB"/>
        </w:rPr>
      </w:pPr>
    </w:p>
    <w:p w14:paraId="7CA5A7B7" w14:textId="64ABEFC0" w:rsidR="00543CEE" w:rsidRDefault="00543CEE" w:rsidP="009F7433">
      <w:pPr>
        <w:rPr>
          <w:rFonts w:asciiTheme="minorHAnsi" w:hAnsiTheme="minorHAnsi"/>
          <w:b/>
          <w:noProof/>
          <w:lang w:eastAsia="en-GB"/>
        </w:rPr>
      </w:pPr>
      <w:r>
        <w:rPr>
          <w:rFonts w:asciiTheme="minorHAnsi" w:hAnsiTheme="minorHAnsi"/>
          <w:b/>
          <w:noProof/>
          <w:lang w:eastAsia="en-GB"/>
        </w:rPr>
        <w:t xml:space="preserve">Please read the Person Specification page below </w:t>
      </w:r>
      <w:r w:rsidR="006B353B">
        <w:rPr>
          <w:rFonts w:asciiTheme="minorHAnsi" w:hAnsiTheme="minorHAnsi"/>
          <w:b/>
          <w:noProof/>
          <w:lang w:eastAsia="en-GB"/>
        </w:rPr>
        <w:t>-</w:t>
      </w:r>
    </w:p>
    <w:p w14:paraId="38BEE62D" w14:textId="0E912AB0" w:rsidR="00543CEE" w:rsidRDefault="00543CEE" w:rsidP="005432DA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721F4959" w14:textId="77777777" w:rsidR="00543CEE" w:rsidRDefault="00543CEE" w:rsidP="009F7433">
      <w:pPr>
        <w:rPr>
          <w:rFonts w:asciiTheme="minorHAnsi" w:hAnsiTheme="minorHAnsi"/>
          <w:b/>
          <w:noProof/>
          <w:lang w:eastAsia="en-GB"/>
        </w:rPr>
      </w:pPr>
    </w:p>
    <w:p w14:paraId="1952DE28" w14:textId="05035592" w:rsidR="00543CEE" w:rsidRPr="00543CEE" w:rsidRDefault="00543CEE" w:rsidP="009F7433">
      <w:pPr>
        <w:rPr>
          <w:rFonts w:asciiTheme="minorHAnsi" w:hAnsiTheme="minorHAnsi"/>
          <w:b/>
          <w:noProof/>
          <w:lang w:eastAsia="en-GB"/>
        </w:rPr>
      </w:pPr>
      <w:r w:rsidRPr="00543CEE">
        <w:rPr>
          <w:rFonts w:asciiTheme="minorHAnsi" w:hAnsiTheme="minorHAnsi"/>
          <w:b/>
          <w:noProof/>
          <w:lang w:eastAsia="en-GB"/>
        </w:rPr>
        <w:t xml:space="preserve">If you are interested in the role, please send a copy of your CV to </w:t>
      </w:r>
      <w:r w:rsidR="006B353B">
        <w:rPr>
          <w:rFonts w:asciiTheme="minorHAnsi" w:hAnsiTheme="minorHAnsi"/>
          <w:b/>
          <w:noProof/>
          <w:lang w:eastAsia="en-GB"/>
        </w:rPr>
        <w:t>Gillian Marchant, Club Secretary</w:t>
      </w:r>
      <w:r w:rsidRPr="00543CEE">
        <w:rPr>
          <w:rFonts w:asciiTheme="minorHAnsi" w:hAnsiTheme="minorHAnsi"/>
          <w:b/>
          <w:noProof/>
          <w:lang w:eastAsia="en-GB"/>
        </w:rPr>
        <w:t xml:space="preserve"> at email address -  </w:t>
      </w:r>
      <w:hyperlink r:id="rId8" w:history="1">
        <w:r w:rsidR="00051E52" w:rsidRPr="00A87B90">
          <w:rPr>
            <w:rStyle w:val="Hyperlink"/>
            <w:rFonts w:asciiTheme="minorHAnsi" w:hAnsiTheme="minorHAnsi"/>
            <w:b/>
            <w:noProof/>
            <w:lang w:eastAsia="en-GB"/>
          </w:rPr>
          <w:t>secretary@centralathletics.co.uk</w:t>
        </w:r>
      </w:hyperlink>
      <w:r w:rsidR="006B353B">
        <w:rPr>
          <w:rFonts w:asciiTheme="minorHAnsi" w:hAnsiTheme="minorHAnsi"/>
          <w:b/>
          <w:noProof/>
          <w:lang w:eastAsia="en-GB"/>
        </w:rPr>
        <w:t xml:space="preserve"> </w:t>
      </w:r>
      <w:r w:rsidRPr="00543CEE">
        <w:rPr>
          <w:rFonts w:asciiTheme="minorHAnsi" w:hAnsiTheme="minorHAnsi"/>
          <w:b/>
          <w:noProof/>
          <w:lang w:eastAsia="en-GB"/>
        </w:rPr>
        <w:t xml:space="preserve">by </w:t>
      </w:r>
      <w:r w:rsidR="00041255">
        <w:rPr>
          <w:rFonts w:asciiTheme="minorHAnsi" w:hAnsiTheme="minorHAnsi"/>
          <w:b/>
          <w:noProof/>
          <w:lang w:eastAsia="en-GB"/>
        </w:rPr>
        <w:t>5pm on 10</w:t>
      </w:r>
      <w:r w:rsidR="00041255" w:rsidRPr="00041255">
        <w:rPr>
          <w:rFonts w:asciiTheme="minorHAnsi" w:hAnsiTheme="minorHAnsi"/>
          <w:b/>
          <w:noProof/>
          <w:vertAlign w:val="superscript"/>
          <w:lang w:eastAsia="en-GB"/>
        </w:rPr>
        <w:t>th</w:t>
      </w:r>
      <w:r w:rsidR="00041255">
        <w:rPr>
          <w:rFonts w:asciiTheme="minorHAnsi" w:hAnsiTheme="minorHAnsi"/>
          <w:b/>
          <w:noProof/>
          <w:lang w:eastAsia="en-GB"/>
        </w:rPr>
        <w:t xml:space="preserve"> </w:t>
      </w:r>
      <w:r w:rsidR="006D0D9B">
        <w:rPr>
          <w:rFonts w:asciiTheme="minorHAnsi" w:hAnsiTheme="minorHAnsi"/>
          <w:b/>
          <w:noProof/>
          <w:lang w:eastAsia="en-GB"/>
        </w:rPr>
        <w:t>December</w:t>
      </w:r>
      <w:r w:rsidR="00041255">
        <w:rPr>
          <w:rFonts w:asciiTheme="minorHAnsi" w:hAnsiTheme="minorHAnsi"/>
          <w:b/>
          <w:noProof/>
          <w:lang w:eastAsia="en-GB"/>
        </w:rPr>
        <w:t xml:space="preserve"> 2021</w:t>
      </w:r>
    </w:p>
    <w:p w14:paraId="5BF0D411" w14:textId="4D671B45" w:rsidR="002F682F" w:rsidRDefault="002F682F" w:rsidP="009F7433">
      <w:pPr>
        <w:rPr>
          <w:rFonts w:asciiTheme="minorHAnsi" w:hAnsiTheme="minorHAnsi"/>
          <w:b/>
          <w:noProof/>
          <w:lang w:eastAsia="en-GB"/>
        </w:rPr>
      </w:pPr>
    </w:p>
    <w:p w14:paraId="078E0F32" w14:textId="6FE99E91" w:rsidR="00F804FB" w:rsidRDefault="00F804FB" w:rsidP="005432DA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707523B9" w14:textId="106CEB92" w:rsidR="00F804FB" w:rsidRDefault="00F804FB" w:rsidP="005432DA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3D95FA1C" w14:textId="3DA8D53F" w:rsidR="00543CEE" w:rsidRDefault="00543CEE" w:rsidP="005432DA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110999E5" w14:textId="3861AF06" w:rsidR="00543CEE" w:rsidRDefault="00543CEE" w:rsidP="005432DA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0E364B77" w14:textId="77777777" w:rsidR="00051E52" w:rsidRDefault="00051E52" w:rsidP="009F7433">
      <w:pPr>
        <w:rPr>
          <w:rFonts w:asciiTheme="minorHAnsi" w:hAnsiTheme="minorHAnsi"/>
          <w:b/>
          <w:noProof/>
          <w:lang w:eastAsia="en-GB"/>
        </w:rPr>
      </w:pPr>
    </w:p>
    <w:p w14:paraId="0C99D354" w14:textId="044CE754" w:rsidR="00F804FB" w:rsidRDefault="00F804FB" w:rsidP="009F7433">
      <w:pPr>
        <w:rPr>
          <w:rFonts w:asciiTheme="minorHAnsi" w:hAnsiTheme="minorHAnsi"/>
          <w:b/>
          <w:noProof/>
          <w:lang w:eastAsia="en-GB"/>
        </w:rPr>
      </w:pPr>
    </w:p>
    <w:p w14:paraId="44A08DD3" w14:textId="77777777" w:rsidR="003D2F41" w:rsidRDefault="003D2F41" w:rsidP="00051E52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2EE95575" w14:textId="13339535" w:rsidR="002F682F" w:rsidRDefault="00543CEE">
      <w:pPr>
        <w:jc w:val="center"/>
        <w:rPr>
          <w:rFonts w:asciiTheme="minorHAnsi" w:hAnsiTheme="minorHAnsi"/>
          <w:b/>
          <w:noProof/>
          <w:lang w:eastAsia="en-GB"/>
        </w:rPr>
      </w:pPr>
      <w:r w:rsidRPr="00543CEE">
        <w:rPr>
          <w:rFonts w:asciiTheme="minorHAnsi" w:hAnsiTheme="minorHAnsi"/>
          <w:b/>
          <w:noProof/>
          <w:lang w:eastAsia="en-GB"/>
        </w:rPr>
        <w:t>Person Specification</w:t>
      </w:r>
    </w:p>
    <w:tbl>
      <w:tblPr>
        <w:tblW w:w="10624" w:type="dxa"/>
        <w:tblLayout w:type="fixed"/>
        <w:tblLook w:val="0000" w:firstRow="0" w:lastRow="0" w:firstColumn="0" w:lastColumn="0" w:noHBand="0" w:noVBand="0"/>
      </w:tblPr>
      <w:tblGrid>
        <w:gridCol w:w="3261"/>
        <w:gridCol w:w="4819"/>
        <w:gridCol w:w="2544"/>
      </w:tblGrid>
      <w:tr w:rsidR="00884CB2" w:rsidRPr="00884CB2" w14:paraId="2587DFCF" w14:textId="77777777" w:rsidTr="009F743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10FE150" w14:textId="77777777" w:rsidR="00884CB2" w:rsidRPr="00884CB2" w:rsidRDefault="00884CB2" w:rsidP="00884C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sz w:val="20"/>
                <w:szCs w:val="20"/>
              </w:rPr>
              <w:t>Factor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9439434" w14:textId="77777777" w:rsidR="00884CB2" w:rsidRPr="00884CB2" w:rsidRDefault="00884CB2" w:rsidP="00884C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0995612" w14:textId="77777777" w:rsidR="00884CB2" w:rsidRPr="00884CB2" w:rsidRDefault="00884CB2" w:rsidP="00884C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</w:tr>
      <w:tr w:rsidR="00884CB2" w:rsidRPr="00884CB2" w14:paraId="20748F1C" w14:textId="77777777" w:rsidTr="009F743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D7EC" w14:textId="77777777" w:rsidR="00884CB2" w:rsidRPr="00884CB2" w:rsidRDefault="00884CB2" w:rsidP="00884CB2">
            <w:pPr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sz w:val="20"/>
                <w:szCs w:val="20"/>
              </w:rPr>
              <w:t>Qualifications and Attainments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6310" w14:textId="16C800E7" w:rsidR="007C339B" w:rsidRPr="00884CB2" w:rsidRDefault="007C339B" w:rsidP="007C339B">
            <w:pPr>
              <w:numPr>
                <w:ilvl w:val="0"/>
                <w:numId w:val="48"/>
              </w:numPr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UKA Athletics Coach or Coaching Assistant Qualification</w:t>
            </w:r>
          </w:p>
          <w:p w14:paraId="62EE2A6C" w14:textId="77777777" w:rsidR="00884CB2" w:rsidRPr="00884CB2" w:rsidRDefault="00884CB2" w:rsidP="00884CB2">
            <w:pPr>
              <w:rPr>
                <w:rFonts w:ascii="Calibri" w:hAnsi="Calibri"/>
                <w:sz w:val="20"/>
                <w:szCs w:val="20"/>
              </w:rPr>
            </w:pPr>
          </w:p>
          <w:p w14:paraId="65DE4C0C" w14:textId="77777777" w:rsidR="00884CB2" w:rsidRPr="00884CB2" w:rsidRDefault="00884CB2" w:rsidP="00884CB2">
            <w:pPr>
              <w:rPr>
                <w:rFonts w:ascii="Calibri" w:hAnsi="Calibri"/>
                <w:sz w:val="20"/>
                <w:szCs w:val="20"/>
              </w:rPr>
            </w:pPr>
          </w:p>
          <w:p w14:paraId="1C1847E5" w14:textId="77777777" w:rsidR="00884CB2" w:rsidRPr="00884CB2" w:rsidRDefault="00884CB2" w:rsidP="00884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9D9B" w14:textId="77777777" w:rsidR="00884CB2" w:rsidRPr="00884CB2" w:rsidRDefault="00884CB2" w:rsidP="007C339B">
            <w:pPr>
              <w:numPr>
                <w:ilvl w:val="0"/>
                <w:numId w:val="45"/>
              </w:numPr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bCs/>
                <w:sz w:val="20"/>
                <w:szCs w:val="20"/>
              </w:rPr>
              <w:t>First aid certificate</w:t>
            </w:r>
          </w:p>
          <w:p w14:paraId="0E0D4572" w14:textId="77777777" w:rsidR="00884CB2" w:rsidRDefault="00884CB2" w:rsidP="007C339B">
            <w:pPr>
              <w:numPr>
                <w:ilvl w:val="0"/>
                <w:numId w:val="45"/>
              </w:numPr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>Safeguarding &amp; Protecting Children Course (within 3 months of appointment)</w:t>
            </w:r>
          </w:p>
          <w:p w14:paraId="7264CF60" w14:textId="132AF493" w:rsidR="007C339B" w:rsidRPr="007C339B" w:rsidRDefault="007C339B" w:rsidP="007C339B">
            <w:pPr>
              <w:numPr>
                <w:ilvl w:val="0"/>
                <w:numId w:val="45"/>
              </w:numPr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>Holder of a current, full UK driving licence and use of a vehicle</w:t>
            </w:r>
          </w:p>
        </w:tc>
      </w:tr>
      <w:tr w:rsidR="00884CB2" w:rsidRPr="00884CB2" w14:paraId="528F441D" w14:textId="77777777" w:rsidTr="009F7433">
        <w:tc>
          <w:tcPr>
            <w:tcW w:w="3261" w:type="dxa"/>
            <w:tcBorders>
              <w:bottom w:val="single" w:sz="6" w:space="0" w:color="auto"/>
            </w:tcBorders>
          </w:tcPr>
          <w:p w14:paraId="32A2FB1E" w14:textId="77777777" w:rsidR="00884CB2" w:rsidRPr="00884CB2" w:rsidRDefault="00884CB2" w:rsidP="00884CB2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31886E7D" w14:textId="77777777" w:rsidR="00884CB2" w:rsidRPr="00884CB2" w:rsidRDefault="00884CB2" w:rsidP="00884CB2">
            <w:pPr>
              <w:ind w:left="252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tcBorders>
              <w:top w:val="single" w:sz="6" w:space="0" w:color="auto"/>
              <w:bottom w:val="single" w:sz="6" w:space="0" w:color="auto"/>
            </w:tcBorders>
          </w:tcPr>
          <w:p w14:paraId="5A037AEA" w14:textId="77777777" w:rsidR="00884CB2" w:rsidRPr="00884CB2" w:rsidRDefault="00884CB2" w:rsidP="00884CB2">
            <w:pPr>
              <w:ind w:left="31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884CB2" w:rsidRPr="00884CB2" w14:paraId="4A71F470" w14:textId="77777777" w:rsidTr="009F743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F5F5" w14:textId="77777777" w:rsidR="00884CB2" w:rsidRPr="00884CB2" w:rsidRDefault="00884CB2" w:rsidP="00884C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sz w:val="20"/>
                <w:szCs w:val="20"/>
              </w:rPr>
              <w:t xml:space="preserve">Experience &amp; knowledge </w:t>
            </w:r>
          </w:p>
          <w:p w14:paraId="53CCA7A5" w14:textId="77777777" w:rsidR="00884CB2" w:rsidRPr="00884CB2" w:rsidRDefault="00884CB2" w:rsidP="00884CB2">
            <w:pPr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sz w:val="20"/>
                <w:szCs w:val="20"/>
              </w:rPr>
              <w:t>(in an employed or voluntary capacity)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5781" w14:textId="77777777" w:rsidR="00884CB2" w:rsidRPr="00884CB2" w:rsidRDefault="00884CB2" w:rsidP="00884CB2">
            <w:pPr>
              <w:numPr>
                <w:ilvl w:val="0"/>
                <w:numId w:val="50"/>
              </w:numPr>
              <w:spacing w:line="300" w:lineRule="atLeast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>Experience of coaching young athletes within a club/community environment</w:t>
            </w:r>
          </w:p>
          <w:p w14:paraId="0B51E5A7" w14:textId="77777777" w:rsidR="00884CB2" w:rsidRPr="00884CB2" w:rsidRDefault="00884CB2" w:rsidP="00884CB2">
            <w:pPr>
              <w:numPr>
                <w:ilvl w:val="0"/>
                <w:numId w:val="50"/>
              </w:numPr>
              <w:spacing w:line="300" w:lineRule="atLeast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>Experience of working in a team</w:t>
            </w:r>
          </w:p>
          <w:p w14:paraId="5FE3FFD3" w14:textId="2FF4A896" w:rsidR="00884CB2" w:rsidRPr="00884CB2" w:rsidRDefault="00884CB2" w:rsidP="00884CB2">
            <w:pPr>
              <w:numPr>
                <w:ilvl w:val="0"/>
                <w:numId w:val="50"/>
              </w:numPr>
              <w:spacing w:line="300" w:lineRule="atLeast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 xml:space="preserve">Knowledge and understanding of athletics </w:t>
            </w:r>
            <w:r w:rsidR="007C339B">
              <w:rPr>
                <w:rFonts w:ascii="Calibri" w:hAnsi="Calibri"/>
                <w:sz w:val="20"/>
                <w:szCs w:val="20"/>
              </w:rPr>
              <w:t xml:space="preserve">and long term athlete </w:t>
            </w:r>
            <w:r w:rsidRPr="00884CB2">
              <w:rPr>
                <w:rFonts w:ascii="Calibri" w:hAnsi="Calibri"/>
                <w:sz w:val="20"/>
                <w:szCs w:val="20"/>
              </w:rPr>
              <w:t>development pathways</w:t>
            </w:r>
          </w:p>
          <w:p w14:paraId="48DA186B" w14:textId="77777777" w:rsidR="00884CB2" w:rsidRPr="00884CB2" w:rsidRDefault="00884CB2" w:rsidP="00884CB2">
            <w:pPr>
              <w:numPr>
                <w:ilvl w:val="0"/>
                <w:numId w:val="50"/>
              </w:numPr>
              <w:spacing w:line="300" w:lineRule="atLeast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>Experience of working effectively with partners</w:t>
            </w:r>
          </w:p>
          <w:p w14:paraId="71E7A7BF" w14:textId="1D339D09" w:rsidR="00884CB2" w:rsidRPr="00884CB2" w:rsidRDefault="00884CB2" w:rsidP="00884CB2">
            <w:pPr>
              <w:numPr>
                <w:ilvl w:val="0"/>
                <w:numId w:val="50"/>
              </w:numPr>
              <w:spacing w:line="300" w:lineRule="atLeast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>Ability to deliver sessions to groups of varying ability and age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3349" w14:textId="77777777" w:rsidR="00884CB2" w:rsidRPr="00884CB2" w:rsidRDefault="00884CB2" w:rsidP="00884CB2">
            <w:pPr>
              <w:numPr>
                <w:ilvl w:val="0"/>
                <w:numId w:val="49"/>
              </w:numPr>
              <w:spacing w:line="300" w:lineRule="atLeast"/>
              <w:ind w:left="310" w:hanging="284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>Experience in promoting the role of sport and physical activity as a contributor to wider social outcomes</w:t>
            </w:r>
          </w:p>
          <w:p w14:paraId="318B5CC0" w14:textId="77777777" w:rsidR="00884CB2" w:rsidRPr="00884CB2" w:rsidRDefault="00884CB2" w:rsidP="00884CB2">
            <w:pPr>
              <w:numPr>
                <w:ilvl w:val="0"/>
                <w:numId w:val="49"/>
              </w:numPr>
              <w:spacing w:line="300" w:lineRule="atLeast"/>
              <w:ind w:left="310" w:hanging="284"/>
              <w:rPr>
                <w:rFonts w:ascii="Calibri" w:hAnsi="Calibri"/>
                <w:sz w:val="20"/>
                <w:szCs w:val="20"/>
              </w:rPr>
            </w:pPr>
            <w:r w:rsidRPr="00884CB2">
              <w:rPr>
                <w:rFonts w:ascii="Calibri" w:hAnsi="Calibri"/>
                <w:sz w:val="20"/>
                <w:szCs w:val="20"/>
              </w:rPr>
              <w:t>Experience of supervising staff/coaches</w:t>
            </w:r>
          </w:p>
        </w:tc>
      </w:tr>
      <w:tr w:rsidR="00884CB2" w:rsidRPr="00884CB2" w14:paraId="79995137" w14:textId="77777777" w:rsidTr="009F7433">
        <w:trPr>
          <w:trHeight w:val="260"/>
        </w:trPr>
        <w:tc>
          <w:tcPr>
            <w:tcW w:w="10624" w:type="dxa"/>
            <w:gridSpan w:val="3"/>
            <w:vAlign w:val="center"/>
          </w:tcPr>
          <w:p w14:paraId="10BB397E" w14:textId="77777777" w:rsidR="00884CB2" w:rsidRPr="00884CB2" w:rsidRDefault="00884CB2" w:rsidP="00884CB2">
            <w:pPr>
              <w:rPr>
                <w:rFonts w:ascii="Calibri" w:hAnsi="Calibri"/>
                <w:b/>
                <w:color w:val="000000"/>
                <w:szCs w:val="20"/>
                <w:highlight w:val="yellow"/>
              </w:rPr>
            </w:pPr>
          </w:p>
        </w:tc>
      </w:tr>
      <w:tr w:rsidR="00884CB2" w:rsidRPr="00884CB2" w14:paraId="520E5428" w14:textId="77777777" w:rsidTr="009F7433">
        <w:trPr>
          <w:trHeight w:val="254"/>
        </w:trPr>
        <w:tc>
          <w:tcPr>
            <w:tcW w:w="3261" w:type="dxa"/>
            <w:vAlign w:val="center"/>
          </w:tcPr>
          <w:p w14:paraId="09CD9EE6" w14:textId="77777777" w:rsidR="00884CB2" w:rsidRPr="00884CB2" w:rsidRDefault="00884CB2" w:rsidP="00884C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color w:val="000000"/>
                <w:sz w:val="20"/>
                <w:szCs w:val="20"/>
              </w:rPr>
              <w:t>Competencies – Skills &amp; Knowledge</w:t>
            </w:r>
          </w:p>
        </w:tc>
        <w:tc>
          <w:tcPr>
            <w:tcW w:w="4819" w:type="dxa"/>
          </w:tcPr>
          <w:p w14:paraId="30559108" w14:textId="77777777" w:rsidR="00884CB2" w:rsidRPr="00884CB2" w:rsidRDefault="00884CB2" w:rsidP="00884CB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6" w:space="0" w:color="auto"/>
            </w:tcBorders>
          </w:tcPr>
          <w:p w14:paraId="5DA9B194" w14:textId="77777777" w:rsidR="00884CB2" w:rsidRPr="00884CB2" w:rsidRDefault="00884CB2" w:rsidP="00884C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4CB2" w:rsidRPr="00884CB2" w14:paraId="6A01BA74" w14:textId="77777777" w:rsidTr="009F7433">
        <w:trPr>
          <w:trHeight w:val="9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50C3" w14:textId="77777777" w:rsidR="00884CB2" w:rsidRPr="00884CB2" w:rsidRDefault="00884CB2" w:rsidP="009F743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EE3A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Ability to remain open to ideas</w:t>
            </w:r>
          </w:p>
          <w:p w14:paraId="0E85196A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Ability to motivate and support others to take action/participate</w:t>
            </w:r>
          </w:p>
          <w:p w14:paraId="232CB207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Be able to establish clear goals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8B11" w14:textId="77777777" w:rsidR="00884CB2" w:rsidRPr="00884CB2" w:rsidRDefault="00884CB2" w:rsidP="00884C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4CB2" w:rsidRPr="00884CB2" w14:paraId="3EC02EA5" w14:textId="77777777" w:rsidTr="009F7433">
        <w:trPr>
          <w:trHeight w:val="14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E595" w14:textId="77777777" w:rsidR="00884CB2" w:rsidRPr="00884CB2" w:rsidRDefault="00884CB2" w:rsidP="009F743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color w:val="000000"/>
                <w:sz w:val="20"/>
                <w:szCs w:val="20"/>
              </w:rPr>
              <w:t>Managing Delivery</w:t>
            </w:r>
          </w:p>
          <w:p w14:paraId="3D265F1E" w14:textId="77777777" w:rsidR="00884CB2" w:rsidRPr="00884CB2" w:rsidRDefault="00884C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BE183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Be able to plan and prioritise workloads – short and long term</w:t>
            </w:r>
          </w:p>
          <w:p w14:paraId="3CA70960" w14:textId="55D4BEA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Ability to manage resources to ensure work is completed efficiently</w:t>
            </w:r>
          </w:p>
          <w:p w14:paraId="251F4DE8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Be proactive in improving existing activities and processes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C867D" w14:textId="77777777" w:rsidR="00884CB2" w:rsidRPr="00884CB2" w:rsidRDefault="00884CB2" w:rsidP="00884C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4CB2" w:rsidRPr="00884CB2" w14:paraId="32F02BC4" w14:textId="77777777" w:rsidTr="009F7433">
        <w:trPr>
          <w:trHeight w:val="8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437C" w14:textId="77777777" w:rsidR="00884CB2" w:rsidRPr="00884CB2" w:rsidRDefault="00884CB2" w:rsidP="009F743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color w:val="000000"/>
                <w:sz w:val="20"/>
                <w:szCs w:val="20"/>
              </w:rPr>
              <w:t>Change Management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BDA32" w14:textId="1DCE951A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Be able to successfully adapt to and work effectively with changing situations</w:t>
            </w:r>
          </w:p>
          <w:p w14:paraId="273E643E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Have experience of working with a variety of different groups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85B38" w14:textId="77777777" w:rsidR="00884CB2" w:rsidRPr="00884CB2" w:rsidRDefault="00884CB2" w:rsidP="00884C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4CB2" w:rsidRPr="00884CB2" w14:paraId="08A8BF90" w14:textId="77777777" w:rsidTr="009F7433">
        <w:trPr>
          <w:trHeight w:val="7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CF6D" w14:textId="77777777" w:rsidR="00884CB2" w:rsidRPr="00884CB2" w:rsidRDefault="00884CB2" w:rsidP="009F743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color w:val="000000"/>
                <w:sz w:val="20"/>
                <w:szCs w:val="20"/>
              </w:rPr>
              <w:t>Relationship Building</w:t>
            </w:r>
          </w:p>
          <w:p w14:paraId="1FE15E8B" w14:textId="77777777" w:rsidR="00884CB2" w:rsidRPr="00884CB2" w:rsidRDefault="00884CB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4BB16" w14:textId="77777777" w:rsidR="00884CB2" w:rsidRPr="00884CB2" w:rsidRDefault="00884CB2" w:rsidP="00884CB2">
            <w:pPr>
              <w:numPr>
                <w:ilvl w:val="0"/>
                <w:numId w:val="52"/>
              </w:numPr>
              <w:spacing w:line="300" w:lineRule="atLeast"/>
              <w:ind w:left="249" w:hanging="249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Ability to work with club members and other partners in a manner which gives them confidence in your intentions</w:t>
            </w:r>
          </w:p>
          <w:p w14:paraId="7EBA047E" w14:textId="77777777" w:rsidR="00884CB2" w:rsidRPr="00884CB2" w:rsidRDefault="00884CB2" w:rsidP="00884CB2">
            <w:pPr>
              <w:numPr>
                <w:ilvl w:val="0"/>
                <w:numId w:val="52"/>
              </w:numPr>
              <w:spacing w:line="300" w:lineRule="atLeast"/>
              <w:ind w:left="249" w:hanging="249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 w:cs="Arial"/>
                <w:sz w:val="20"/>
                <w:szCs w:val="22"/>
              </w:rPr>
              <w:t>Understands &amp; meets partner needs</w:t>
            </w:r>
          </w:p>
          <w:p w14:paraId="414B5D3E" w14:textId="77777777" w:rsidR="00884CB2" w:rsidRPr="00884CB2" w:rsidRDefault="00884CB2" w:rsidP="00884CB2">
            <w:pPr>
              <w:numPr>
                <w:ilvl w:val="0"/>
                <w:numId w:val="52"/>
              </w:numPr>
              <w:spacing w:line="300" w:lineRule="atLeast"/>
              <w:ind w:left="249" w:hanging="249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 w:cs="Arial"/>
                <w:sz w:val="20"/>
                <w:szCs w:val="22"/>
              </w:rPr>
              <w:t xml:space="preserve">Keeps partners updated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4FCF4" w14:textId="77777777" w:rsidR="00884CB2" w:rsidRPr="00884CB2" w:rsidRDefault="00884CB2" w:rsidP="00884C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4CB2" w:rsidRPr="00884CB2" w14:paraId="71751A0D" w14:textId="77777777" w:rsidTr="009F7433">
        <w:trPr>
          <w:trHeight w:val="1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9D27" w14:textId="77777777" w:rsidR="00884CB2" w:rsidRPr="00884CB2" w:rsidRDefault="00884CB2" w:rsidP="009F743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 &amp; Organisation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EC795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Excellent organisational skills</w:t>
            </w:r>
          </w:p>
          <w:p w14:paraId="7F5B9BA8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Ability to communicate with others in a positive and influential manner</w:t>
            </w:r>
          </w:p>
          <w:p w14:paraId="786F7809" w14:textId="77777777" w:rsidR="00884CB2" w:rsidRPr="00884CB2" w:rsidRDefault="00884CB2" w:rsidP="00884CB2">
            <w:pPr>
              <w:numPr>
                <w:ilvl w:val="0"/>
                <w:numId w:val="51"/>
              </w:numPr>
              <w:spacing w:line="300" w:lineRule="atLeast"/>
              <w:ind w:left="252" w:hanging="252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Ability to ensure relevant information is communicated to the right people, in the right style, at the right time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CE2C9" w14:textId="77777777" w:rsidR="00884CB2" w:rsidRPr="00884CB2" w:rsidRDefault="00884CB2" w:rsidP="00884CB2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4CB2" w:rsidRPr="00884CB2" w14:paraId="3B11B21A" w14:textId="77777777" w:rsidTr="009F7433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472E" w14:textId="77777777" w:rsidR="00884CB2" w:rsidRPr="00884CB2" w:rsidRDefault="00884CB2" w:rsidP="009F743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b/>
                <w:color w:val="000000"/>
                <w:sz w:val="20"/>
                <w:szCs w:val="20"/>
              </w:rPr>
              <w:t>Additional Requirements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7D44" w14:textId="77777777" w:rsidR="00884CB2" w:rsidRPr="00884CB2" w:rsidRDefault="00884CB2" w:rsidP="00884CB2">
            <w:pPr>
              <w:numPr>
                <w:ilvl w:val="0"/>
                <w:numId w:val="53"/>
              </w:numPr>
              <w:spacing w:line="300" w:lineRule="atLeast"/>
              <w:ind w:left="283" w:hanging="249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Ability to undertake flexible working hours</w:t>
            </w:r>
          </w:p>
          <w:p w14:paraId="1C2A4D1B" w14:textId="77777777" w:rsidR="00884CB2" w:rsidRPr="00884CB2" w:rsidRDefault="00884CB2" w:rsidP="00884CB2">
            <w:pPr>
              <w:numPr>
                <w:ilvl w:val="0"/>
                <w:numId w:val="53"/>
              </w:numPr>
              <w:spacing w:line="300" w:lineRule="atLeast"/>
              <w:ind w:left="283" w:hanging="249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CB2">
              <w:rPr>
                <w:rFonts w:ascii="Calibri" w:hAnsi="Calibri"/>
                <w:color w:val="000000"/>
                <w:sz w:val="20"/>
                <w:szCs w:val="20"/>
              </w:rPr>
              <w:t>Satisfactory Disclosure Scotland / PVG Check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CF84" w14:textId="77777777" w:rsidR="00884CB2" w:rsidRPr="00884CB2" w:rsidRDefault="00884CB2" w:rsidP="009F7433">
            <w:pPr>
              <w:spacing w:line="300" w:lineRule="atLeast"/>
              <w:ind w:left="318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64E4794" w14:textId="77777777" w:rsidR="00F804FB" w:rsidRPr="00A94CA1" w:rsidRDefault="00F804FB" w:rsidP="009F7433">
      <w:pPr>
        <w:rPr>
          <w:rFonts w:asciiTheme="minorHAnsi" w:hAnsiTheme="minorHAnsi"/>
          <w:b/>
        </w:rPr>
      </w:pPr>
    </w:p>
    <w:p w14:paraId="6C24BF70" w14:textId="24821A6A" w:rsidR="003817F2" w:rsidRPr="00A01289" w:rsidRDefault="003817F2">
      <w:pPr>
        <w:pStyle w:val="PlainText"/>
        <w:jc w:val="both"/>
        <w:rPr>
          <w:rFonts w:eastAsiaTheme="minorHAnsi" w:cs="Tahoma"/>
          <w:b/>
          <w:sz w:val="24"/>
          <w:szCs w:val="24"/>
        </w:rPr>
      </w:pPr>
    </w:p>
    <w:sectPr w:rsidR="003817F2" w:rsidRPr="00A01289" w:rsidSect="009F7433">
      <w:pgSz w:w="11906" w:h="16838"/>
      <w:pgMar w:top="993" w:right="707" w:bottom="42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69F6" w14:textId="77777777" w:rsidR="00A6639E" w:rsidRDefault="00A6639E" w:rsidP="005432DA">
      <w:r>
        <w:separator/>
      </w:r>
    </w:p>
  </w:endnote>
  <w:endnote w:type="continuationSeparator" w:id="0">
    <w:p w14:paraId="0F236461" w14:textId="77777777" w:rsidR="00A6639E" w:rsidRDefault="00A6639E" w:rsidP="0054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DD76" w14:textId="77777777" w:rsidR="00A6639E" w:rsidRDefault="00A6639E" w:rsidP="005432DA">
      <w:r>
        <w:separator/>
      </w:r>
    </w:p>
  </w:footnote>
  <w:footnote w:type="continuationSeparator" w:id="0">
    <w:p w14:paraId="5C8B3AF0" w14:textId="77777777" w:rsidR="00A6639E" w:rsidRDefault="00A6639E" w:rsidP="0054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6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03506B"/>
    <w:multiLevelType w:val="hybridMultilevel"/>
    <w:tmpl w:val="C130FD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D53D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B03A8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7515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2971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9050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D809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2C2105"/>
    <w:multiLevelType w:val="hybridMultilevel"/>
    <w:tmpl w:val="B098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120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C85EF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D435342"/>
    <w:multiLevelType w:val="singleLevel"/>
    <w:tmpl w:val="92C27EF4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2" w15:restartNumberingAfterBreak="0">
    <w:nsid w:val="1D7C5BB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19D3F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38A2106"/>
    <w:multiLevelType w:val="hybridMultilevel"/>
    <w:tmpl w:val="B468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4A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69314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1902F6"/>
    <w:multiLevelType w:val="hybridMultilevel"/>
    <w:tmpl w:val="A526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6C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30E615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C2011A"/>
    <w:multiLevelType w:val="hybridMultilevel"/>
    <w:tmpl w:val="C52E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A096F"/>
    <w:multiLevelType w:val="hybridMultilevel"/>
    <w:tmpl w:val="DDD839A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384F74BE"/>
    <w:multiLevelType w:val="hybridMultilevel"/>
    <w:tmpl w:val="C084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A539B"/>
    <w:multiLevelType w:val="hybridMultilevel"/>
    <w:tmpl w:val="3732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47C15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E7C6781"/>
    <w:multiLevelType w:val="hybridMultilevel"/>
    <w:tmpl w:val="38F0B72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E68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6184A45"/>
    <w:multiLevelType w:val="multilevel"/>
    <w:tmpl w:val="EF6A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B84A2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A6419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BD72CC3"/>
    <w:multiLevelType w:val="hybridMultilevel"/>
    <w:tmpl w:val="CEF8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51F7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058016D"/>
    <w:multiLevelType w:val="hybridMultilevel"/>
    <w:tmpl w:val="CB02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C6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473CA0"/>
    <w:multiLevelType w:val="hybridMultilevel"/>
    <w:tmpl w:val="221C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C48BB"/>
    <w:multiLevelType w:val="multilevel"/>
    <w:tmpl w:val="FFD6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60311A"/>
    <w:multiLevelType w:val="hybridMultilevel"/>
    <w:tmpl w:val="C666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07D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4EA2E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CC815A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0" w15:restartNumberingAfterBreak="0">
    <w:nsid w:val="6DFE7D09"/>
    <w:multiLevelType w:val="hybridMultilevel"/>
    <w:tmpl w:val="2C58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246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F75196E"/>
    <w:multiLevelType w:val="hybridMultilevel"/>
    <w:tmpl w:val="A926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B2876"/>
    <w:multiLevelType w:val="hybridMultilevel"/>
    <w:tmpl w:val="DBFE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A1F7A"/>
    <w:multiLevelType w:val="hybridMultilevel"/>
    <w:tmpl w:val="73B8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80088"/>
    <w:multiLevelType w:val="hybridMultilevel"/>
    <w:tmpl w:val="303A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F73F5"/>
    <w:multiLevelType w:val="hybridMultilevel"/>
    <w:tmpl w:val="B8E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02C6F"/>
    <w:multiLevelType w:val="multilevel"/>
    <w:tmpl w:val="92D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447C6C"/>
    <w:multiLevelType w:val="hybridMultilevel"/>
    <w:tmpl w:val="21D8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F0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7C522CB8"/>
    <w:multiLevelType w:val="singleLevel"/>
    <w:tmpl w:val="040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F5D64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1"/>
  </w:num>
  <w:num w:numId="3">
    <w:abstractNumId w:val="51"/>
  </w:num>
  <w:num w:numId="4">
    <w:abstractNumId w:val="4"/>
  </w:num>
  <w:num w:numId="5">
    <w:abstractNumId w:val="26"/>
  </w:num>
  <w:num w:numId="6">
    <w:abstractNumId w:val="28"/>
  </w:num>
  <w:num w:numId="7">
    <w:abstractNumId w:val="6"/>
  </w:num>
  <w:num w:numId="8">
    <w:abstractNumId w:val="24"/>
  </w:num>
  <w:num w:numId="9">
    <w:abstractNumId w:val="50"/>
  </w:num>
  <w:num w:numId="10">
    <w:abstractNumId w:val="31"/>
  </w:num>
  <w:num w:numId="11">
    <w:abstractNumId w:val="15"/>
  </w:num>
  <w:num w:numId="12">
    <w:abstractNumId w:val="10"/>
  </w:num>
  <w:num w:numId="13">
    <w:abstractNumId w:val="9"/>
  </w:num>
  <w:num w:numId="14">
    <w:abstractNumId w:val="16"/>
  </w:num>
  <w:num w:numId="15">
    <w:abstractNumId w:val="25"/>
  </w:num>
  <w:num w:numId="16">
    <w:abstractNumId w:val="3"/>
  </w:num>
  <w:num w:numId="17">
    <w:abstractNumId w:val="12"/>
  </w:num>
  <w:num w:numId="18">
    <w:abstractNumId w:val="0"/>
  </w:num>
  <w:num w:numId="19">
    <w:abstractNumId w:val="38"/>
  </w:num>
  <w:num w:numId="20">
    <w:abstractNumId w:val="41"/>
  </w:num>
  <w:num w:numId="21">
    <w:abstractNumId w:val="19"/>
  </w:num>
  <w:num w:numId="22">
    <w:abstractNumId w:val="5"/>
  </w:num>
  <w:num w:numId="23">
    <w:abstractNumId w:val="29"/>
  </w:num>
  <w:num w:numId="24">
    <w:abstractNumId w:val="2"/>
  </w:num>
  <w:num w:numId="25">
    <w:abstractNumId w:val="30"/>
  </w:num>
  <w:num w:numId="26">
    <w:abstractNumId w:val="1"/>
  </w:num>
  <w:num w:numId="27">
    <w:abstractNumId w:val="18"/>
  </w:num>
  <w:num w:numId="28">
    <w:abstractNumId w:val="39"/>
  </w:num>
  <w:num w:numId="29">
    <w:abstractNumId w:val="37"/>
  </w:num>
  <w:num w:numId="30">
    <w:abstractNumId w:val="13"/>
  </w:num>
  <w:num w:numId="31">
    <w:abstractNumId w:val="49"/>
  </w:num>
  <w:num w:numId="32">
    <w:abstractNumId w:val="7"/>
  </w:num>
  <w:num w:numId="33">
    <w:abstractNumId w:val="23"/>
  </w:num>
  <w:num w:numId="34">
    <w:abstractNumId w:val="47"/>
  </w:num>
  <w:num w:numId="35">
    <w:abstractNumId w:val="22"/>
  </w:num>
  <w:num w:numId="36">
    <w:abstractNumId w:val="42"/>
  </w:num>
  <w:num w:numId="37">
    <w:abstractNumId w:val="21"/>
  </w:num>
  <w:num w:numId="38">
    <w:abstractNumId w:val="23"/>
  </w:num>
  <w:num w:numId="39">
    <w:abstractNumId w:val="40"/>
  </w:num>
  <w:num w:numId="40">
    <w:abstractNumId w:val="27"/>
  </w:num>
  <w:num w:numId="41">
    <w:abstractNumId w:val="35"/>
  </w:num>
  <w:num w:numId="42">
    <w:abstractNumId w:val="45"/>
  </w:num>
  <w:num w:numId="43">
    <w:abstractNumId w:val="20"/>
  </w:num>
  <w:num w:numId="44">
    <w:abstractNumId w:val="44"/>
  </w:num>
  <w:num w:numId="45">
    <w:abstractNumId w:val="46"/>
  </w:num>
  <w:num w:numId="46">
    <w:abstractNumId w:val="36"/>
  </w:num>
  <w:num w:numId="47">
    <w:abstractNumId w:val="14"/>
  </w:num>
  <w:num w:numId="48">
    <w:abstractNumId w:val="43"/>
  </w:num>
  <w:num w:numId="49">
    <w:abstractNumId w:val="17"/>
  </w:num>
  <w:num w:numId="50">
    <w:abstractNumId w:val="48"/>
  </w:num>
  <w:num w:numId="51">
    <w:abstractNumId w:val="34"/>
  </w:num>
  <w:num w:numId="52">
    <w:abstractNumId w:val="32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84"/>
    <w:rsid w:val="000117A6"/>
    <w:rsid w:val="0002484D"/>
    <w:rsid w:val="00032598"/>
    <w:rsid w:val="00041255"/>
    <w:rsid w:val="00051E52"/>
    <w:rsid w:val="00090343"/>
    <w:rsid w:val="000A207E"/>
    <w:rsid w:val="000B65E3"/>
    <w:rsid w:val="000B7466"/>
    <w:rsid w:val="000C4164"/>
    <w:rsid w:val="000D0B09"/>
    <w:rsid w:val="000F1DC2"/>
    <w:rsid w:val="000F3F06"/>
    <w:rsid w:val="000F6FE7"/>
    <w:rsid w:val="00127CA1"/>
    <w:rsid w:val="00130886"/>
    <w:rsid w:val="001340F2"/>
    <w:rsid w:val="00134E8F"/>
    <w:rsid w:val="00147443"/>
    <w:rsid w:val="00152ED6"/>
    <w:rsid w:val="00157326"/>
    <w:rsid w:val="00171DCA"/>
    <w:rsid w:val="0019120E"/>
    <w:rsid w:val="001A1A20"/>
    <w:rsid w:val="001A5374"/>
    <w:rsid w:val="001B2E90"/>
    <w:rsid w:val="001C0D37"/>
    <w:rsid w:val="001C7A5E"/>
    <w:rsid w:val="001D3D75"/>
    <w:rsid w:val="001E306F"/>
    <w:rsid w:val="001F6D7E"/>
    <w:rsid w:val="00206102"/>
    <w:rsid w:val="002158FC"/>
    <w:rsid w:val="00246ED2"/>
    <w:rsid w:val="002512AF"/>
    <w:rsid w:val="00276ED1"/>
    <w:rsid w:val="00280A5A"/>
    <w:rsid w:val="002828B6"/>
    <w:rsid w:val="002830C3"/>
    <w:rsid w:val="002B046F"/>
    <w:rsid w:val="002B6FA6"/>
    <w:rsid w:val="002F13F3"/>
    <w:rsid w:val="002F682F"/>
    <w:rsid w:val="0032195A"/>
    <w:rsid w:val="00330388"/>
    <w:rsid w:val="0033669A"/>
    <w:rsid w:val="003416AD"/>
    <w:rsid w:val="003817F2"/>
    <w:rsid w:val="003A2F6E"/>
    <w:rsid w:val="003B1297"/>
    <w:rsid w:val="003B7085"/>
    <w:rsid w:val="003D0EC0"/>
    <w:rsid w:val="003D2F41"/>
    <w:rsid w:val="003D302E"/>
    <w:rsid w:val="003D7BD9"/>
    <w:rsid w:val="003E2567"/>
    <w:rsid w:val="003E7698"/>
    <w:rsid w:val="0040331F"/>
    <w:rsid w:val="0041349B"/>
    <w:rsid w:val="0043137B"/>
    <w:rsid w:val="00441D93"/>
    <w:rsid w:val="0044553E"/>
    <w:rsid w:val="00450490"/>
    <w:rsid w:val="004636DF"/>
    <w:rsid w:val="004677C3"/>
    <w:rsid w:val="00477BCD"/>
    <w:rsid w:val="004847F4"/>
    <w:rsid w:val="004947A9"/>
    <w:rsid w:val="004A10A7"/>
    <w:rsid w:val="004A5657"/>
    <w:rsid w:val="004C7D54"/>
    <w:rsid w:val="004F1209"/>
    <w:rsid w:val="005121D6"/>
    <w:rsid w:val="005432DA"/>
    <w:rsid w:val="00543CEE"/>
    <w:rsid w:val="00562A07"/>
    <w:rsid w:val="005B611D"/>
    <w:rsid w:val="005F0A77"/>
    <w:rsid w:val="006012D7"/>
    <w:rsid w:val="00607E16"/>
    <w:rsid w:val="00610A8F"/>
    <w:rsid w:val="006335C0"/>
    <w:rsid w:val="0065717F"/>
    <w:rsid w:val="00667FC5"/>
    <w:rsid w:val="006B353B"/>
    <w:rsid w:val="006D0B7E"/>
    <w:rsid w:val="006D0D9B"/>
    <w:rsid w:val="006E5D48"/>
    <w:rsid w:val="006F0A6F"/>
    <w:rsid w:val="006F6A5A"/>
    <w:rsid w:val="00701D50"/>
    <w:rsid w:val="007034CF"/>
    <w:rsid w:val="007148EA"/>
    <w:rsid w:val="00715C5B"/>
    <w:rsid w:val="007A4D37"/>
    <w:rsid w:val="007C2BC4"/>
    <w:rsid w:val="007C339B"/>
    <w:rsid w:val="007C44AE"/>
    <w:rsid w:val="007D783D"/>
    <w:rsid w:val="007E68DC"/>
    <w:rsid w:val="007F4FC3"/>
    <w:rsid w:val="00801F4A"/>
    <w:rsid w:val="00803689"/>
    <w:rsid w:val="0083439D"/>
    <w:rsid w:val="00841E43"/>
    <w:rsid w:val="00853C9C"/>
    <w:rsid w:val="00855BFD"/>
    <w:rsid w:val="00864848"/>
    <w:rsid w:val="00884CB2"/>
    <w:rsid w:val="008A07C7"/>
    <w:rsid w:val="008A50DE"/>
    <w:rsid w:val="008B73B8"/>
    <w:rsid w:val="008E6E34"/>
    <w:rsid w:val="008E7EC4"/>
    <w:rsid w:val="008F72F8"/>
    <w:rsid w:val="00904BC1"/>
    <w:rsid w:val="009208DD"/>
    <w:rsid w:val="0093064C"/>
    <w:rsid w:val="00935841"/>
    <w:rsid w:val="00942822"/>
    <w:rsid w:val="00947E26"/>
    <w:rsid w:val="0097291A"/>
    <w:rsid w:val="0097547F"/>
    <w:rsid w:val="0099167A"/>
    <w:rsid w:val="009A742C"/>
    <w:rsid w:val="009B04B3"/>
    <w:rsid w:val="009B5CDA"/>
    <w:rsid w:val="009C3184"/>
    <w:rsid w:val="009C338D"/>
    <w:rsid w:val="009D25DB"/>
    <w:rsid w:val="009D7AE2"/>
    <w:rsid w:val="009E0334"/>
    <w:rsid w:val="009E1326"/>
    <w:rsid w:val="009F20AA"/>
    <w:rsid w:val="009F64DE"/>
    <w:rsid w:val="009F7433"/>
    <w:rsid w:val="009F7FA3"/>
    <w:rsid w:val="00A01289"/>
    <w:rsid w:val="00A06523"/>
    <w:rsid w:val="00A10EB8"/>
    <w:rsid w:val="00A13BF6"/>
    <w:rsid w:val="00A1716E"/>
    <w:rsid w:val="00A23F28"/>
    <w:rsid w:val="00A24DD0"/>
    <w:rsid w:val="00A34395"/>
    <w:rsid w:val="00A348DB"/>
    <w:rsid w:val="00A42318"/>
    <w:rsid w:val="00A42968"/>
    <w:rsid w:val="00A509A2"/>
    <w:rsid w:val="00A50B01"/>
    <w:rsid w:val="00A6639E"/>
    <w:rsid w:val="00A770B7"/>
    <w:rsid w:val="00A83922"/>
    <w:rsid w:val="00A87F48"/>
    <w:rsid w:val="00A94CA1"/>
    <w:rsid w:val="00AA1A42"/>
    <w:rsid w:val="00AA2C8E"/>
    <w:rsid w:val="00AC0507"/>
    <w:rsid w:val="00AD2C3B"/>
    <w:rsid w:val="00AF194D"/>
    <w:rsid w:val="00B0458F"/>
    <w:rsid w:val="00B06B0C"/>
    <w:rsid w:val="00B1477F"/>
    <w:rsid w:val="00B17D68"/>
    <w:rsid w:val="00B25420"/>
    <w:rsid w:val="00B325BA"/>
    <w:rsid w:val="00B54728"/>
    <w:rsid w:val="00B55AF0"/>
    <w:rsid w:val="00B60A68"/>
    <w:rsid w:val="00B71408"/>
    <w:rsid w:val="00B7343B"/>
    <w:rsid w:val="00B82055"/>
    <w:rsid w:val="00B93E1A"/>
    <w:rsid w:val="00BA4D5A"/>
    <w:rsid w:val="00BF7330"/>
    <w:rsid w:val="00C033A0"/>
    <w:rsid w:val="00C3634A"/>
    <w:rsid w:val="00C46170"/>
    <w:rsid w:val="00C567A9"/>
    <w:rsid w:val="00C644EA"/>
    <w:rsid w:val="00C649C6"/>
    <w:rsid w:val="00C90240"/>
    <w:rsid w:val="00CA0B88"/>
    <w:rsid w:val="00CC745B"/>
    <w:rsid w:val="00CD5A31"/>
    <w:rsid w:val="00CD62FE"/>
    <w:rsid w:val="00CD6AFB"/>
    <w:rsid w:val="00CE115F"/>
    <w:rsid w:val="00CE2F6F"/>
    <w:rsid w:val="00D23F8D"/>
    <w:rsid w:val="00D36B63"/>
    <w:rsid w:val="00D412D1"/>
    <w:rsid w:val="00D53AF2"/>
    <w:rsid w:val="00D8337E"/>
    <w:rsid w:val="00D8479A"/>
    <w:rsid w:val="00DB6F84"/>
    <w:rsid w:val="00DC5252"/>
    <w:rsid w:val="00DE3F08"/>
    <w:rsid w:val="00DF2A99"/>
    <w:rsid w:val="00E12212"/>
    <w:rsid w:val="00E168EE"/>
    <w:rsid w:val="00E3235E"/>
    <w:rsid w:val="00E52C5A"/>
    <w:rsid w:val="00E64876"/>
    <w:rsid w:val="00E72532"/>
    <w:rsid w:val="00E73DBE"/>
    <w:rsid w:val="00E8210E"/>
    <w:rsid w:val="00E95513"/>
    <w:rsid w:val="00EC445B"/>
    <w:rsid w:val="00ED3AD2"/>
    <w:rsid w:val="00EF1479"/>
    <w:rsid w:val="00F07223"/>
    <w:rsid w:val="00F2177A"/>
    <w:rsid w:val="00F50421"/>
    <w:rsid w:val="00F66495"/>
    <w:rsid w:val="00F73220"/>
    <w:rsid w:val="00F7412F"/>
    <w:rsid w:val="00F804FB"/>
    <w:rsid w:val="00F82CD5"/>
    <w:rsid w:val="00F94841"/>
    <w:rsid w:val="00FD399B"/>
    <w:rsid w:val="00FE1AB9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3B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7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479A"/>
    <w:pPr>
      <w:keepNext/>
      <w:jc w:val="both"/>
      <w:outlineLvl w:val="1"/>
    </w:pPr>
    <w:rPr>
      <w:rFonts w:ascii="CG Times" w:hAnsi="CG Times"/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B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479A"/>
    <w:pPr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77B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BCD"/>
    <w:rPr>
      <w:rFonts w:ascii="Cambria" w:eastAsia="Times New Roman" w:hAnsi="Cambria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477BCD"/>
    <w:pPr>
      <w:jc w:val="both"/>
    </w:pPr>
    <w:rPr>
      <w:rFonts w:ascii="CG Times" w:hAnsi="CG Time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77BCD"/>
    <w:rPr>
      <w:rFonts w:ascii="CG Times" w:hAnsi="CG Times"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477BCD"/>
    <w:pPr>
      <w:jc w:val="both"/>
    </w:pPr>
    <w:rPr>
      <w:rFonts w:ascii="CG Times" w:hAnsi="CG Times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77BCD"/>
    <w:rPr>
      <w:rFonts w:ascii="CG Times" w:hAnsi="CG Times"/>
      <w:sz w:val="22"/>
      <w:lang w:val="en-US" w:eastAsia="en-US"/>
    </w:rPr>
  </w:style>
  <w:style w:type="character" w:styleId="Strong">
    <w:name w:val="Strong"/>
    <w:basedOn w:val="DefaultParagraphFont"/>
    <w:qFormat/>
    <w:rsid w:val="00803689"/>
    <w:rPr>
      <w:b/>
      <w:bCs/>
    </w:rPr>
  </w:style>
  <w:style w:type="paragraph" w:styleId="ListParagraph">
    <w:name w:val="List Paragraph"/>
    <w:basedOn w:val="Normal"/>
    <w:uiPriority w:val="34"/>
    <w:qFormat/>
    <w:rsid w:val="009C33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93E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68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7412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1">
    <w:name w:val="p1"/>
    <w:basedOn w:val="Normal"/>
    <w:rsid w:val="0002484D"/>
    <w:rPr>
      <w:rFonts w:ascii="Symbol" w:hAnsi="Symbol"/>
      <w:sz w:val="18"/>
      <w:szCs w:val="18"/>
      <w:lang w:eastAsia="en-GB"/>
    </w:rPr>
  </w:style>
  <w:style w:type="paragraph" w:customStyle="1" w:styleId="p6">
    <w:name w:val="p6"/>
    <w:basedOn w:val="Normal"/>
    <w:rsid w:val="0002484D"/>
    <w:rPr>
      <w:rFonts w:ascii="Calibri" w:hAnsi="Calibri"/>
      <w:sz w:val="17"/>
      <w:szCs w:val="17"/>
      <w:lang w:eastAsia="en-GB"/>
    </w:rPr>
  </w:style>
  <w:style w:type="character" w:customStyle="1" w:styleId="s1">
    <w:name w:val="s1"/>
    <w:basedOn w:val="DefaultParagraphFont"/>
    <w:rsid w:val="0002484D"/>
    <w:rPr>
      <w:rFonts w:ascii="Symbol" w:hAnsi="Symbol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02484D"/>
  </w:style>
  <w:style w:type="paragraph" w:styleId="Header">
    <w:name w:val="header"/>
    <w:basedOn w:val="Normal"/>
    <w:link w:val="HeaderChar"/>
    <w:uiPriority w:val="99"/>
    <w:unhideWhenUsed/>
    <w:rsid w:val="00543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DA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12AF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12AF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rsid w:val="0054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entralathletic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Membership and Database Administrator</vt:lpstr>
    </vt:vector>
  </TitlesOfParts>
  <Company>Scottish Athletics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Membership and Database Administrator</dc:title>
  <dc:creator>SallyM</dc:creator>
  <cp:lastModifiedBy>Stephen Ingram</cp:lastModifiedBy>
  <cp:revision>4</cp:revision>
  <cp:lastPrinted>2020-12-15T16:06:00Z</cp:lastPrinted>
  <dcterms:created xsi:type="dcterms:W3CDTF">2021-11-02T15:16:00Z</dcterms:created>
  <dcterms:modified xsi:type="dcterms:W3CDTF">2021-11-08T16:39:00Z</dcterms:modified>
</cp:coreProperties>
</file>