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6D9C" w14:textId="7CAD11C7" w:rsidR="009E7894" w:rsidRPr="009E7894" w:rsidRDefault="009E7894" w:rsidP="009E7894">
      <w:pPr>
        <w:rPr>
          <w:rFonts w:ascii="Arial" w:hAnsi="Arial" w:cs="Arial"/>
          <w:b/>
        </w:rPr>
      </w:pPr>
    </w:p>
    <w:p w14:paraId="7F4CA714" w14:textId="789DFC8F" w:rsidR="001254EE" w:rsidRPr="00215504" w:rsidRDefault="00F41646" w:rsidP="001254EE">
      <w:pPr>
        <w:pStyle w:val="Header"/>
        <w:rPr>
          <w:rFonts w:asciiTheme="minorHAnsi" w:hAnsiTheme="minorHAnsi" w:cstheme="minorHAnsi"/>
          <w:b/>
          <w:bCs/>
        </w:rPr>
      </w:pPr>
      <w:r w:rsidRPr="00F41646">
        <w:rPr>
          <w:rFonts w:asciiTheme="minorHAnsi" w:hAnsiTheme="minorHAnsi" w:cstheme="minorHAnsi"/>
          <w:b/>
          <w:bCs/>
        </w:rPr>
        <w:t xml:space="preserve">Job Title: </w:t>
      </w:r>
      <w:r w:rsidR="00B53FE6">
        <w:rPr>
          <w:rFonts w:asciiTheme="minorHAnsi" w:hAnsiTheme="minorHAnsi" w:cstheme="minorHAnsi"/>
          <w:b/>
          <w:bCs/>
        </w:rPr>
        <w:t xml:space="preserve">Event </w:t>
      </w:r>
      <w:r w:rsidR="00AE54C7">
        <w:rPr>
          <w:rFonts w:asciiTheme="minorHAnsi" w:hAnsiTheme="minorHAnsi" w:cstheme="minorHAnsi"/>
          <w:b/>
          <w:bCs/>
        </w:rPr>
        <w:t>Group Lead</w:t>
      </w:r>
      <w:r w:rsidR="00B53FE6">
        <w:rPr>
          <w:rFonts w:asciiTheme="minorHAnsi" w:hAnsiTheme="minorHAnsi" w:cstheme="minorHAnsi"/>
          <w:b/>
          <w:bCs/>
        </w:rPr>
        <w:t xml:space="preserve"> Coach</w:t>
      </w:r>
    </w:p>
    <w:p w14:paraId="1412F55D" w14:textId="20051D95" w:rsidR="00215504" w:rsidRPr="00F41646" w:rsidRDefault="00215504" w:rsidP="009E7894">
      <w:pPr>
        <w:rPr>
          <w:rFonts w:asciiTheme="minorHAnsi" w:hAnsiTheme="minorHAnsi" w:cstheme="minorHAnsi"/>
        </w:rPr>
      </w:pPr>
    </w:p>
    <w:p w14:paraId="7E4CBD36" w14:textId="28E504AC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Rate of Pay:</w:t>
      </w:r>
      <w:r>
        <w:rPr>
          <w:rFonts w:asciiTheme="minorHAnsi" w:hAnsiTheme="minorHAnsi" w:cstheme="minorHAnsi"/>
          <w:sz w:val="22"/>
          <w:szCs w:val="22"/>
        </w:rPr>
        <w:t xml:space="preserve"> £</w:t>
      </w:r>
      <w:r w:rsidR="006C3AB8">
        <w:rPr>
          <w:rFonts w:asciiTheme="minorHAnsi" w:hAnsiTheme="minorHAnsi" w:cstheme="minorHAnsi"/>
          <w:sz w:val="22"/>
          <w:szCs w:val="22"/>
        </w:rPr>
        <w:t>X</w:t>
      </w:r>
      <w:bookmarkStart w:id="0" w:name="_GoBack"/>
      <w:bookmarkEnd w:id="0"/>
      <w:r w:rsidR="00AE54C7">
        <w:rPr>
          <w:rFonts w:asciiTheme="minorHAnsi" w:hAnsiTheme="minorHAnsi" w:cstheme="minorHAnsi"/>
          <w:sz w:val="22"/>
          <w:szCs w:val="22"/>
        </w:rPr>
        <w:t xml:space="preserve"> per hour</w:t>
      </w:r>
    </w:p>
    <w:p w14:paraId="37E6D60E" w14:textId="2DAEA025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1F426E34" w14:textId="215A608D" w:rsidR="00F41646" w:rsidRP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Hours per week/month/annum: </w:t>
      </w:r>
      <w:r w:rsidRPr="00F41646">
        <w:rPr>
          <w:rFonts w:asciiTheme="minorHAnsi" w:hAnsiTheme="minorHAnsi" w:cstheme="minorHAnsi"/>
          <w:sz w:val="22"/>
          <w:szCs w:val="22"/>
        </w:rPr>
        <w:t>&lt;to be added by Club&gt;</w:t>
      </w: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1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FC2E0" w14:textId="38EEEEDF" w:rsidR="009E7894" w:rsidRPr="00F41646" w:rsidRDefault="009E7894" w:rsidP="009E7894">
      <w:pPr>
        <w:rPr>
          <w:rFonts w:asciiTheme="minorHAnsi" w:hAnsiTheme="minorHAnsi" w:cstheme="minorHAnsi"/>
          <w:sz w:val="22"/>
          <w:szCs w:val="22"/>
        </w:rPr>
      </w:pPr>
    </w:p>
    <w:p w14:paraId="6E53C7DA" w14:textId="667DB75C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Expected competencies and experience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CDC950" w14:textId="355B5238" w:rsidR="00F2349D" w:rsidRPr="00F2349D" w:rsidRDefault="00F2349D" w:rsidP="00F234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Planning Skills</w:t>
      </w:r>
    </w:p>
    <w:p w14:paraId="24B0DB61" w14:textId="77777777" w:rsidR="00F2349D" w:rsidRPr="00F2349D" w:rsidRDefault="00F2349D" w:rsidP="00F234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Interpersonal skills to work with other people</w:t>
      </w:r>
    </w:p>
    <w:p w14:paraId="2FDCDF7F" w14:textId="77777777" w:rsidR="00F2349D" w:rsidRPr="00F2349D" w:rsidRDefault="00F2349D" w:rsidP="00F234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Honesty/transparent/empathetic/open</w:t>
      </w:r>
    </w:p>
    <w:p w14:paraId="4776DB03" w14:textId="77777777" w:rsidR="00F2349D" w:rsidRPr="00F2349D" w:rsidRDefault="00F2349D" w:rsidP="00F234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Understanding of talent development</w:t>
      </w:r>
    </w:p>
    <w:p w14:paraId="35BCCDB2" w14:textId="77777777" w:rsidR="00F2349D" w:rsidRPr="00F2349D" w:rsidRDefault="00F2349D" w:rsidP="00F234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Succession planning</w:t>
      </w:r>
    </w:p>
    <w:p w14:paraId="272BE3B5" w14:textId="77777777" w:rsidR="00F2349D" w:rsidRPr="00F2349D" w:rsidRDefault="00F2349D" w:rsidP="00F234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Understanding of </w:t>
      </w:r>
      <w:r w:rsidRPr="00F2349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scottish</w:t>
      </w: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athletics coach education and event Group (Tech Models) </w:t>
      </w:r>
    </w:p>
    <w:p w14:paraId="59CB5984" w14:textId="77777777" w:rsidR="00F2349D" w:rsidRPr="00F2349D" w:rsidRDefault="00F2349D" w:rsidP="00F234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Knowledge of age &amp; stage Development </w:t>
      </w:r>
    </w:p>
    <w:p w14:paraId="6935F0B9" w14:textId="77777777" w:rsidR="00F2349D" w:rsidRPr="00F2349D" w:rsidRDefault="00F2349D" w:rsidP="00F234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Understanding of athlete health and wellbeing and knowledge of support services</w:t>
      </w:r>
    </w:p>
    <w:p w14:paraId="11C08D58" w14:textId="282FF060" w:rsidR="00B53FE6" w:rsidRPr="00F2349D" w:rsidRDefault="00B53FE6" w:rsidP="00F2349D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785B522E" w14:textId="0AE3A420" w:rsidR="00215504" w:rsidRPr="00F41646" w:rsidRDefault="00215504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Key Qualifications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/Training:</w:t>
      </w:r>
    </w:p>
    <w:p w14:paraId="7EA913FC" w14:textId="77777777" w:rsidR="00F2349D" w:rsidRPr="00F2349D" w:rsidRDefault="00F2349D" w:rsidP="00F2349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L2/L3/IAAF U16/U20</w:t>
      </w:r>
    </w:p>
    <w:p w14:paraId="3770B996" w14:textId="77777777" w:rsidR="00F2349D" w:rsidRPr="00F2349D" w:rsidRDefault="00F2349D" w:rsidP="00F2349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Safeguarding (online)</w:t>
      </w:r>
    </w:p>
    <w:p w14:paraId="7A8C7FE3" w14:textId="77777777" w:rsidR="00F2349D" w:rsidRPr="00F2349D" w:rsidRDefault="00F2349D" w:rsidP="00F2349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Equality (online)</w:t>
      </w:r>
    </w:p>
    <w:p w14:paraId="7B1323D8" w14:textId="77777777" w:rsidR="00F2349D" w:rsidRPr="00F2349D" w:rsidRDefault="00F2349D" w:rsidP="00F2349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Disability Inclusion Training (online)</w:t>
      </w:r>
    </w:p>
    <w:p w14:paraId="23DF0982" w14:textId="28530364" w:rsidR="00B53FE6" w:rsidRPr="00F2349D" w:rsidRDefault="00F2349D" w:rsidP="00F2349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2349D">
        <w:rPr>
          <w:rFonts w:asciiTheme="minorHAnsi" w:hAnsiTheme="minorHAnsi" w:cstheme="minorHAnsi"/>
          <w:color w:val="000000"/>
          <w:sz w:val="22"/>
          <w:szCs w:val="22"/>
          <w:lang w:val="en-GB"/>
        </w:rPr>
        <w:t>Clean Sport (online)</w:t>
      </w:r>
    </w:p>
    <w:p w14:paraId="7FDEB7B5" w14:textId="1E3AA8BF" w:rsidR="00F2349D" w:rsidRDefault="00F2349D" w:rsidP="00B53FE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A33E86" w14:textId="4B65EFBD" w:rsidR="00215504" w:rsidRPr="00F41646" w:rsidRDefault="00215504" w:rsidP="009E78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Expectations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22B833E3" w14:textId="77777777" w:rsidR="00F2349D" w:rsidRPr="00F2349D" w:rsidRDefault="00F2349D" w:rsidP="00F2349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 xml:space="preserve">Ongoing role specific CPD </w:t>
      </w:r>
    </w:p>
    <w:p w14:paraId="0FAB5C04" w14:textId="77777777" w:rsidR="00F2349D" w:rsidRPr="00F2349D" w:rsidRDefault="00F2349D" w:rsidP="00F2349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 xml:space="preserve">Provide individual coach development plans  </w:t>
      </w:r>
    </w:p>
    <w:p w14:paraId="3BF5C30B" w14:textId="77777777" w:rsidR="00F2349D" w:rsidRPr="00F2349D" w:rsidRDefault="00F2349D" w:rsidP="00F2349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 xml:space="preserve">Working relationship with </w:t>
      </w:r>
      <w:r w:rsidRPr="00F2349D">
        <w:rPr>
          <w:rFonts w:asciiTheme="minorHAnsi" w:hAnsiTheme="minorHAnsi" w:cstheme="minorHAnsi"/>
          <w:b/>
          <w:bCs/>
          <w:sz w:val="22"/>
          <w:szCs w:val="22"/>
          <w:lang w:val="en-GB"/>
        </w:rPr>
        <w:t>scottish</w:t>
      </w:r>
      <w:r w:rsidRPr="00F2349D">
        <w:rPr>
          <w:rFonts w:asciiTheme="minorHAnsi" w:hAnsiTheme="minorHAnsi" w:cstheme="minorHAnsi"/>
          <w:sz w:val="22"/>
          <w:szCs w:val="22"/>
          <w:lang w:val="en-GB"/>
        </w:rPr>
        <w:t>athletics</w:t>
      </w:r>
    </w:p>
    <w:p w14:paraId="5E4862AC" w14:textId="77777777" w:rsidR="00F2349D" w:rsidRPr="00F2349D" w:rsidRDefault="00F2349D" w:rsidP="00F2349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 xml:space="preserve">Practical coaching delivery at club sessions </w:t>
      </w:r>
    </w:p>
    <w:p w14:paraId="19FE4CFC" w14:textId="77777777" w:rsidR="00F2349D" w:rsidRPr="00F2349D" w:rsidRDefault="00F2349D" w:rsidP="00F2349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 xml:space="preserve">Risk assessments </w:t>
      </w:r>
    </w:p>
    <w:p w14:paraId="225A0032" w14:textId="4BDC139F" w:rsidR="00B53FE6" w:rsidRPr="00F2349D" w:rsidRDefault="00F2349D" w:rsidP="00F2349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>Working with the club committee</w:t>
      </w:r>
    </w:p>
    <w:p w14:paraId="326CE2A0" w14:textId="77777777" w:rsidR="00F2349D" w:rsidRDefault="00F2349D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C0FBE5" w14:textId="5CC5FC4C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Performance Measures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0110D11" w14:textId="77777777" w:rsidR="00F2349D" w:rsidRPr="00F2349D" w:rsidRDefault="00F2349D" w:rsidP="00F2349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>Physical competencies of athletes against national pathway/standards</w:t>
      </w:r>
    </w:p>
    <w:p w14:paraId="592F30B2" w14:textId="77777777" w:rsidR="00F2349D" w:rsidRPr="00F2349D" w:rsidRDefault="00F2349D" w:rsidP="00F2349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 xml:space="preserve">Participation </w:t>
      </w:r>
    </w:p>
    <w:p w14:paraId="026C0FAF" w14:textId="77777777" w:rsidR="00F2349D" w:rsidRPr="00F2349D" w:rsidRDefault="00F2349D" w:rsidP="00F2349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 xml:space="preserve">Retention of athletes </w:t>
      </w:r>
    </w:p>
    <w:p w14:paraId="06A25916" w14:textId="77777777" w:rsidR="00F2349D" w:rsidRPr="00F2349D" w:rsidRDefault="00F2349D" w:rsidP="00F2349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 xml:space="preserve">Improved performances </w:t>
      </w:r>
    </w:p>
    <w:p w14:paraId="1D40506D" w14:textId="77777777" w:rsidR="00F2349D" w:rsidRPr="00F2349D" w:rsidRDefault="00F2349D" w:rsidP="00F2349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>Athlete health &amp; wellbeing</w:t>
      </w:r>
    </w:p>
    <w:p w14:paraId="2D318E3C" w14:textId="475A2F3E" w:rsidR="00F41646" w:rsidRPr="00F2349D" w:rsidRDefault="00F2349D" w:rsidP="00F2349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F2349D">
        <w:rPr>
          <w:rFonts w:asciiTheme="minorHAnsi" w:hAnsiTheme="minorHAnsi" w:cstheme="minorHAnsi"/>
          <w:sz w:val="22"/>
          <w:szCs w:val="22"/>
          <w:lang w:val="en-GB"/>
        </w:rPr>
        <w:t>Evidence of personal development specific to role</w:t>
      </w:r>
    </w:p>
    <w:sectPr w:rsidR="00F41646" w:rsidRPr="00F2349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D8B42" w14:textId="77777777" w:rsidR="00054E42" w:rsidRDefault="00054E42">
      <w:r>
        <w:separator/>
      </w:r>
    </w:p>
  </w:endnote>
  <w:endnote w:type="continuationSeparator" w:id="0">
    <w:p w14:paraId="584CD7A2" w14:textId="77777777" w:rsidR="00054E42" w:rsidRDefault="000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7C72" w14:textId="77777777" w:rsidR="00054E42" w:rsidRDefault="00054E42">
      <w:r>
        <w:separator/>
      </w:r>
    </w:p>
  </w:footnote>
  <w:footnote w:type="continuationSeparator" w:id="0">
    <w:p w14:paraId="3AE270A7" w14:textId="77777777" w:rsidR="00054E42" w:rsidRDefault="0005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A621" w14:textId="2B92FBB5" w:rsidR="009E7894" w:rsidRPr="00215504" w:rsidRDefault="005773D9">
    <w:pPr>
      <w:pStyle w:val="Header"/>
      <w:rPr>
        <w:rFonts w:asciiTheme="minorHAnsi" w:hAnsiTheme="minorHAnsi" w:cstheme="minorHAnsi"/>
        <w:b/>
      </w:rPr>
    </w:pPr>
    <w:r w:rsidRPr="00215504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BACA4E" wp14:editId="76F00127">
          <wp:simplePos x="0" y="0"/>
          <wp:positionH relativeFrom="page">
            <wp:align>right</wp:align>
          </wp:positionH>
          <wp:positionV relativeFrom="paragraph">
            <wp:posOffset>-305435</wp:posOffset>
          </wp:positionV>
          <wp:extent cx="2074545" cy="570230"/>
          <wp:effectExtent l="0" t="0" r="1905" b="1270"/>
          <wp:wrapSquare wrapText="bothSides"/>
          <wp:docPr id="2" name="Picture 1" descr="Description: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F2" w:rsidRPr="00215504">
      <w:rPr>
        <w:rFonts w:asciiTheme="minorHAnsi" w:hAnsiTheme="minorHAnsi" w:cstheme="minorHAnsi"/>
        <w:b/>
      </w:rPr>
      <w:t>T</w:t>
    </w:r>
    <w:r w:rsidR="0010452D" w:rsidRPr="00215504">
      <w:rPr>
        <w:rFonts w:asciiTheme="minorHAnsi" w:hAnsiTheme="minorHAnsi" w:cstheme="minorHAnsi"/>
        <w:b/>
      </w:rPr>
      <w:t xml:space="preserve">emplate </w:t>
    </w:r>
    <w:r w:rsidR="009E7894" w:rsidRPr="00215504">
      <w:rPr>
        <w:rFonts w:asciiTheme="minorHAnsi" w:hAnsiTheme="minorHAnsi" w:cstheme="minorHAnsi"/>
        <w:b/>
      </w:rPr>
      <w:t>– Example Role Description –</w:t>
    </w:r>
  </w:p>
  <w:p w14:paraId="769F0153" w14:textId="13732C21" w:rsidR="0010452D" w:rsidRPr="00215504" w:rsidRDefault="00B53FE6">
    <w:pPr>
      <w:pStyle w:val="Head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Event </w:t>
    </w:r>
    <w:r w:rsidR="00AE54C7">
      <w:rPr>
        <w:rFonts w:asciiTheme="minorHAnsi" w:hAnsiTheme="minorHAnsi" w:cstheme="minorHAnsi"/>
        <w:b/>
        <w:bCs/>
      </w:rPr>
      <w:t>Group Lead Coach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6A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75248"/>
    <w:multiLevelType w:val="hybridMultilevel"/>
    <w:tmpl w:val="AE28A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17E6"/>
    <w:multiLevelType w:val="hybridMultilevel"/>
    <w:tmpl w:val="F71C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37C"/>
    <w:multiLevelType w:val="hybridMultilevel"/>
    <w:tmpl w:val="9E4E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A0D"/>
    <w:multiLevelType w:val="hybridMultilevel"/>
    <w:tmpl w:val="92427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B3AC3"/>
    <w:multiLevelType w:val="hybridMultilevel"/>
    <w:tmpl w:val="07B2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19B0"/>
    <w:multiLevelType w:val="hybridMultilevel"/>
    <w:tmpl w:val="6856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0630"/>
    <w:multiLevelType w:val="hybridMultilevel"/>
    <w:tmpl w:val="2342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2CEF"/>
    <w:multiLevelType w:val="hybridMultilevel"/>
    <w:tmpl w:val="FA04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195C"/>
    <w:multiLevelType w:val="hybridMultilevel"/>
    <w:tmpl w:val="2020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C4DCE"/>
    <w:multiLevelType w:val="hybridMultilevel"/>
    <w:tmpl w:val="34D4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42A9"/>
    <w:multiLevelType w:val="hybridMultilevel"/>
    <w:tmpl w:val="17D222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B37AED"/>
    <w:multiLevelType w:val="hybridMultilevel"/>
    <w:tmpl w:val="4DBE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2FE"/>
    <w:multiLevelType w:val="hybridMultilevel"/>
    <w:tmpl w:val="31D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C54"/>
    <w:multiLevelType w:val="hybridMultilevel"/>
    <w:tmpl w:val="8A5C8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90285"/>
    <w:multiLevelType w:val="hybridMultilevel"/>
    <w:tmpl w:val="929AB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24F09"/>
    <w:multiLevelType w:val="hybridMultilevel"/>
    <w:tmpl w:val="BB48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3A2D"/>
    <w:multiLevelType w:val="hybridMultilevel"/>
    <w:tmpl w:val="0BC8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2833"/>
    <w:multiLevelType w:val="hybridMultilevel"/>
    <w:tmpl w:val="BB8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C6895"/>
    <w:multiLevelType w:val="hybridMultilevel"/>
    <w:tmpl w:val="D0D4E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419CF"/>
    <w:multiLevelType w:val="hybridMultilevel"/>
    <w:tmpl w:val="BAA6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92216"/>
    <w:multiLevelType w:val="hybridMultilevel"/>
    <w:tmpl w:val="DBD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464B0"/>
    <w:multiLevelType w:val="hybridMultilevel"/>
    <w:tmpl w:val="8ACA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6E7A"/>
    <w:multiLevelType w:val="hybridMultilevel"/>
    <w:tmpl w:val="3C6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F11E1"/>
    <w:multiLevelType w:val="hybridMultilevel"/>
    <w:tmpl w:val="34E8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8458C"/>
    <w:multiLevelType w:val="hybridMultilevel"/>
    <w:tmpl w:val="8E1AE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45AF2"/>
    <w:multiLevelType w:val="hybridMultilevel"/>
    <w:tmpl w:val="9410A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B006A"/>
    <w:multiLevelType w:val="hybridMultilevel"/>
    <w:tmpl w:val="5B4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D7BBD"/>
    <w:multiLevelType w:val="hybridMultilevel"/>
    <w:tmpl w:val="C0AC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1"/>
  </w:num>
  <w:num w:numId="5">
    <w:abstractNumId w:val="14"/>
  </w:num>
  <w:num w:numId="6">
    <w:abstractNumId w:val="19"/>
  </w:num>
  <w:num w:numId="7">
    <w:abstractNumId w:val="11"/>
  </w:num>
  <w:num w:numId="8">
    <w:abstractNumId w:val="0"/>
  </w:num>
  <w:num w:numId="9">
    <w:abstractNumId w:val="28"/>
  </w:num>
  <w:num w:numId="10">
    <w:abstractNumId w:val="2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1"/>
  </w:num>
  <w:num w:numId="16">
    <w:abstractNumId w:val="18"/>
  </w:num>
  <w:num w:numId="17">
    <w:abstractNumId w:val="23"/>
  </w:num>
  <w:num w:numId="18">
    <w:abstractNumId w:val="9"/>
  </w:num>
  <w:num w:numId="19">
    <w:abstractNumId w:val="8"/>
  </w:num>
  <w:num w:numId="20">
    <w:abstractNumId w:val="4"/>
  </w:num>
  <w:num w:numId="21">
    <w:abstractNumId w:val="3"/>
  </w:num>
  <w:num w:numId="22">
    <w:abstractNumId w:val="16"/>
  </w:num>
  <w:num w:numId="23">
    <w:abstractNumId w:val="13"/>
  </w:num>
  <w:num w:numId="24">
    <w:abstractNumId w:val="5"/>
  </w:num>
  <w:num w:numId="25">
    <w:abstractNumId w:val="6"/>
  </w:num>
  <w:num w:numId="26">
    <w:abstractNumId w:val="2"/>
  </w:num>
  <w:num w:numId="27">
    <w:abstractNumId w:val="20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2D"/>
    <w:rsid w:val="000471F3"/>
    <w:rsid w:val="00054E42"/>
    <w:rsid w:val="0006559E"/>
    <w:rsid w:val="00070D3B"/>
    <w:rsid w:val="0010452D"/>
    <w:rsid w:val="001254EE"/>
    <w:rsid w:val="00215504"/>
    <w:rsid w:val="002A0DC2"/>
    <w:rsid w:val="0030218F"/>
    <w:rsid w:val="00327C8F"/>
    <w:rsid w:val="003F4B4B"/>
    <w:rsid w:val="00430D04"/>
    <w:rsid w:val="0047282E"/>
    <w:rsid w:val="004B2BD6"/>
    <w:rsid w:val="004C30DA"/>
    <w:rsid w:val="004C7E90"/>
    <w:rsid w:val="005773D9"/>
    <w:rsid w:val="005F67A8"/>
    <w:rsid w:val="006C3AB8"/>
    <w:rsid w:val="0073383E"/>
    <w:rsid w:val="007F0243"/>
    <w:rsid w:val="008374B7"/>
    <w:rsid w:val="00874088"/>
    <w:rsid w:val="009327BC"/>
    <w:rsid w:val="009E7894"/>
    <w:rsid w:val="00AE54C7"/>
    <w:rsid w:val="00B227E1"/>
    <w:rsid w:val="00B53FE6"/>
    <w:rsid w:val="00C51FF2"/>
    <w:rsid w:val="00DF6C3E"/>
    <w:rsid w:val="00E565AB"/>
    <w:rsid w:val="00E63A4C"/>
    <w:rsid w:val="00EF6C57"/>
    <w:rsid w:val="00F02BD8"/>
    <w:rsid w:val="00F2349D"/>
    <w:rsid w:val="00F301AB"/>
    <w:rsid w:val="00F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BE68A"/>
  <w15:chartTrackingRefBased/>
  <w15:docId w15:val="{38D81847-B5BE-48A8-9636-EF839E7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52D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452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045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10452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10452D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styleId="BalloonText">
    <w:name w:val="Balloon Text"/>
    <w:basedOn w:val="Normal"/>
    <w:link w:val="BalloonTextChar"/>
    <w:rsid w:val="004C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E9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51FF2"/>
    <w:pPr>
      <w:ind w:left="720"/>
    </w:pPr>
  </w:style>
  <w:style w:type="table" w:styleId="TableGrid">
    <w:name w:val="Table Grid"/>
    <w:basedOn w:val="TableNormal"/>
    <w:uiPriority w:val="39"/>
    <w:rsid w:val="002155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Coaching Coordinator</vt:lpstr>
    </vt:vector>
  </TitlesOfParts>
  <Manager/>
  <Company>Scottish Athletics</Company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Coaching Coordinator</dc:title>
  <dc:subject/>
  <dc:creator>Scottish Athletics</dc:creator>
  <cp:keywords/>
  <dc:description/>
  <cp:lastModifiedBy>Colin Hutchison</cp:lastModifiedBy>
  <cp:revision>3</cp:revision>
  <cp:lastPrinted>2017-07-06T10:38:00Z</cp:lastPrinted>
  <dcterms:created xsi:type="dcterms:W3CDTF">2019-11-18T15:48:00Z</dcterms:created>
  <dcterms:modified xsi:type="dcterms:W3CDTF">2019-11-18T15:48:00Z</dcterms:modified>
  <cp:category/>
</cp:coreProperties>
</file>